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6709" w:rsidR="00EC7662" w:rsidP="57942B86" w:rsidRDefault="00EF53B1" w14:paraId="177C365B" w14:textId="12B42275">
      <w:pPr>
        <w:widowControl w:val="0"/>
        <w:spacing w:after="100"/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</w:pPr>
      <w:r w:rsidRPr="57942B86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I</w:t>
      </w:r>
      <w:r w:rsidRPr="57942B86" w:rsidR="239EA31A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deenentwicklung </w:t>
      </w:r>
      <w:r w:rsidRPr="57942B86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5: </w:t>
      </w:r>
      <w:r w:rsidRPr="57942B86" w:rsidR="00C867A5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Marktforschung</w:t>
      </w:r>
    </w:p>
    <w:p w:rsidRPr="00156709" w:rsidR="00EC7662" w:rsidP="422C0828" w:rsidRDefault="00EF53B1" w14:paraId="39AEF620" w14:textId="50CA9136">
      <w:pPr>
        <w:pStyle w:val="Standard"/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422C0828" w:rsidR="00767468">
        <w:rPr>
          <w:rFonts w:ascii="Raleway" w:hAnsi="Raleway" w:eastAsia="Raleway" w:cs="Raleway"/>
          <w:b w:val="1"/>
          <w:bCs w:val="1"/>
          <w:color w:val="353132"/>
          <w:lang w:val="de-DE"/>
        </w:rPr>
        <w:t>Aufgabe</w:t>
      </w:r>
      <w:r w:rsidRPr="422C0828" w:rsidR="00EF53B1">
        <w:rPr>
          <w:rFonts w:ascii="Raleway" w:hAnsi="Raleway" w:eastAsia="Raleway" w:cs="Raleway"/>
          <w:b w:val="1"/>
          <w:bCs w:val="1"/>
          <w:color w:val="353132"/>
          <w:lang w:val="de-DE"/>
        </w:rPr>
        <w:t>:</w:t>
      </w:r>
      <w:r w:rsidRPr="422C0828" w:rsidR="00EF53B1">
        <w:rPr>
          <w:rFonts w:ascii="Raleway" w:hAnsi="Raleway" w:eastAsia="Raleway" w:cs="Raleway"/>
          <w:color w:val="353132"/>
          <w:lang w:val="de-DE"/>
        </w:rPr>
        <w:t xml:space="preserve"> </w:t>
      </w:r>
      <w:r w:rsidRPr="422C0828" w:rsidR="00767468">
        <w:rPr>
          <w:rFonts w:ascii="Raleway" w:hAnsi="Raleway" w:eastAsia="Raleway" w:cs="Raleway"/>
          <w:color w:val="353132"/>
          <w:lang w:val="de-DE"/>
        </w:rPr>
        <w:t>Nutz</w:t>
      </w:r>
      <w:r w:rsidRPr="422C0828" w:rsidR="1C64F3F0">
        <w:rPr>
          <w:rFonts w:ascii="Raleway" w:hAnsi="Raleway" w:eastAsia="Raleway" w:cs="Raleway"/>
          <w:color w:val="353132"/>
          <w:lang w:val="de-DE"/>
        </w:rPr>
        <w:t>t</w:t>
      </w:r>
      <w:r w:rsidRPr="422C0828" w:rsidR="00767468">
        <w:rPr>
          <w:rFonts w:ascii="Raleway" w:hAnsi="Raleway" w:eastAsia="Raleway" w:cs="Raleway"/>
          <w:color w:val="353132"/>
          <w:lang w:val="de-DE"/>
        </w:rPr>
        <w:t xml:space="preserve"> dieses Arbeitsblatt als Leitfaden. </w:t>
      </w:r>
    </w:p>
    <w:p w:rsidRPr="00156709" w:rsidR="00EC7662" w:rsidP="422C0828" w:rsidRDefault="00EF53B1" w14:paraId="177C365D" w14:textId="7253748C">
      <w:pPr>
        <w:pStyle w:val="Standard"/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422C0828" w:rsidR="00EF53B1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1.</w:t>
      </w:r>
      <w:r w:rsidRPr="422C0828" w:rsidR="00EF53B1">
        <w:rPr>
          <w:rFonts w:ascii="Raleway" w:hAnsi="Raleway" w:eastAsia="Raleway" w:cs="Raleway"/>
          <w:color w:val="353132"/>
          <w:lang w:val="de-DE"/>
        </w:rPr>
        <w:t xml:space="preserve"> </w:t>
      </w:r>
      <w:r w:rsidRPr="422C0828" w:rsidR="00156709">
        <w:rPr>
          <w:rFonts w:ascii="Raleway" w:hAnsi="Raleway" w:eastAsia="Raleway" w:cs="Raleway"/>
          <w:color w:val="353132"/>
          <w:lang w:val="de-DE"/>
        </w:rPr>
        <w:t>Stell</w:t>
      </w:r>
      <w:r w:rsidRPr="422C0828" w:rsidR="6F22712D">
        <w:rPr>
          <w:rFonts w:ascii="Raleway" w:hAnsi="Raleway" w:eastAsia="Raleway" w:cs="Raleway"/>
          <w:color w:val="353132"/>
          <w:lang w:val="de-DE"/>
        </w:rPr>
        <w:t>t</w:t>
      </w:r>
      <w:r w:rsidRPr="422C0828" w:rsidR="00156709">
        <w:rPr>
          <w:rFonts w:ascii="Raleway" w:hAnsi="Raleway" w:eastAsia="Raleway" w:cs="Raleway"/>
          <w:color w:val="353132"/>
          <w:lang w:val="de-DE"/>
        </w:rPr>
        <w:t xml:space="preserve"> mindestens zwei Personen die folgenden Fragen. </w:t>
      </w:r>
      <w:r w:rsidRPr="422C0828" w:rsidR="006667D0">
        <w:rPr>
          <w:rFonts w:ascii="Raleway" w:hAnsi="Raleway" w:eastAsia="Raleway" w:cs="Raleway"/>
          <w:color w:val="353132"/>
          <w:lang w:val="de-DE"/>
        </w:rPr>
        <w:t>U</w:t>
      </w:r>
      <w:r w:rsidRPr="422C0828" w:rsidR="006667D0">
        <w:rPr>
          <w:rFonts w:ascii="Raleway" w:hAnsi="Raleway" w:eastAsia="Raleway" w:cs="Raleway"/>
          <w:color w:val="353132"/>
          <w:lang w:val="de-DE"/>
        </w:rPr>
        <w:t xml:space="preserve">nten </w:t>
      </w:r>
      <w:r w:rsidRPr="422C0828" w:rsidR="006667D0">
        <w:rPr>
          <w:rFonts w:ascii="Raleway" w:hAnsi="Raleway" w:eastAsia="Raleway" w:cs="Raleway"/>
          <w:color w:val="353132"/>
          <w:lang w:val="de-DE"/>
        </w:rPr>
        <w:t xml:space="preserve">könnt ihr </w:t>
      </w:r>
      <w:r w:rsidRPr="422C0828" w:rsidR="00156709">
        <w:rPr>
          <w:rFonts w:ascii="Raleway" w:hAnsi="Raleway" w:eastAsia="Raleway" w:cs="Raleway"/>
          <w:color w:val="353132"/>
          <w:lang w:val="de-DE"/>
        </w:rPr>
        <w:t xml:space="preserve">eigene Interviewfragen </w:t>
      </w:r>
      <w:r w:rsidRPr="422C0828" w:rsidR="006667D0">
        <w:rPr>
          <w:rFonts w:ascii="Raleway" w:hAnsi="Raleway" w:eastAsia="Raleway" w:cs="Raleway"/>
          <w:color w:val="353132"/>
          <w:lang w:val="de-DE"/>
        </w:rPr>
        <w:t>ergänzen</w:t>
      </w:r>
      <w:r w:rsidRPr="422C0828" w:rsidR="63E9D6C7">
        <w:rPr>
          <w:rFonts w:ascii="Raleway" w:hAnsi="Raleway" w:eastAsia="Raleway" w:cs="Raleway"/>
          <w:color w:val="353132"/>
          <w:lang w:val="de-DE"/>
        </w:rPr>
        <w:t>.</w:t>
      </w:r>
    </w:p>
    <w:tbl>
      <w:tblPr>
        <w:tblStyle w:val="a"/>
        <w:tblW w:w="1153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331"/>
        <w:gridCol w:w="4102"/>
        <w:gridCol w:w="4102"/>
      </w:tblGrid>
      <w:tr w:rsidRPr="00156709" w:rsidR="00EC7662" w:rsidTr="422C0828" w14:paraId="177C3661" w14:textId="77777777">
        <w:tc>
          <w:tcPr>
            <w:tcW w:w="3330" w:type="dxa"/>
            <w:tcBorders>
              <w:top w:val="single" w:color="44B6C3" w:sz="1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56709" w:rsidR="00EC7662" w:rsidRDefault="00EC7662" w14:paraId="177C365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4102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56709" w:rsidR="00EC7662" w:rsidRDefault="00EF53B1" w14:paraId="177C365F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56709">
              <w:rPr>
                <w:rFonts w:ascii="Raleway" w:hAnsi="Raleway" w:eastAsia="Raleway" w:cs="Raleway"/>
                <w:b/>
                <w:color w:val="353132"/>
                <w:lang w:val="de-DE"/>
              </w:rPr>
              <w:t>Person 1</w:t>
            </w:r>
          </w:p>
        </w:tc>
        <w:tc>
          <w:tcPr>
            <w:tcW w:w="4102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56709" w:rsidR="00EC7662" w:rsidRDefault="00EF53B1" w14:paraId="177C3660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56709">
              <w:rPr>
                <w:rFonts w:ascii="Raleway" w:hAnsi="Raleway" w:eastAsia="Raleway" w:cs="Raleway"/>
                <w:b/>
                <w:color w:val="353132"/>
                <w:lang w:val="de-DE"/>
              </w:rPr>
              <w:t>Person 2</w:t>
            </w:r>
          </w:p>
        </w:tc>
      </w:tr>
      <w:tr w:rsidRPr="00A52B1C" w:rsidR="00EC7662" w:rsidTr="422C0828" w14:paraId="177C3665" w14:textId="77777777">
        <w:trPr>
          <w:trHeight w:val="1240"/>
        </w:trPr>
        <w:tc>
          <w:tcPr>
            <w:tcW w:w="333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F13969" w14:paraId="177C3662" w14:textId="2C312DC8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Ist das Problem, das </w:t>
            </w:r>
            <w:r w:rsidRPr="50ADE4DD" w:rsidR="0AD78B2D">
              <w:rPr>
                <w:rFonts w:ascii="Raleway" w:hAnsi="Raleway" w:eastAsia="Raleway" w:cs="Raleway"/>
                <w:color w:val="353132"/>
                <w:lang w:val="de-DE"/>
              </w:rPr>
              <w:t xml:space="preserve">unsere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App angeht, ein Problem in unserer </w:t>
            </w:r>
            <w:r w:rsidRPr="50ADE4DD" w:rsidR="00D40098">
              <w:rPr>
                <w:rFonts w:ascii="Raleway" w:hAnsi="Raleway" w:eastAsia="Raleway" w:cs="Raleway"/>
                <w:color w:val="353132"/>
                <w:lang w:val="de-DE"/>
              </w:rPr>
              <w:t>Community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?</w:t>
            </w: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63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64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A52B1C" w:rsidR="00EC7662" w:rsidTr="422C0828" w14:paraId="177C3669" w14:textId="77777777">
        <w:trPr>
          <w:trHeight w:val="1240"/>
        </w:trPr>
        <w:tc>
          <w:tcPr>
            <w:tcW w:w="333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E6149" w14:paraId="177C3666" w14:textId="7C6CDE33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422C0828" w:rsidR="1A791BE4">
              <w:rPr>
                <w:rFonts w:ascii="Raleway" w:hAnsi="Raleway" w:eastAsia="Raleway" w:cs="Raleway"/>
                <w:color w:val="353132"/>
                <w:lang w:val="de-DE"/>
              </w:rPr>
              <w:t>Was t</w:t>
            </w:r>
            <w:r w:rsidRPr="422C0828" w:rsidR="6E87656C">
              <w:rPr>
                <w:rFonts w:ascii="Raleway" w:hAnsi="Raleway" w:eastAsia="Raleway" w:cs="Raleway"/>
                <w:color w:val="353132"/>
                <w:lang w:val="de-DE"/>
              </w:rPr>
              <w:t>ust du</w:t>
            </w:r>
            <w:r w:rsidRPr="422C0828" w:rsidR="006667D0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422C0828" w:rsidR="1A791BE4">
              <w:rPr>
                <w:rFonts w:ascii="Raleway" w:hAnsi="Raleway" w:eastAsia="Raleway" w:cs="Raleway"/>
                <w:color w:val="353132"/>
                <w:lang w:val="de-DE"/>
              </w:rPr>
              <w:t>gegen dieses Problem?</w:t>
            </w: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67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68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A52B1C" w:rsidR="00EC7662" w:rsidTr="422C0828" w14:paraId="177C366D" w14:textId="77777777">
        <w:trPr>
          <w:trHeight w:val="1240"/>
        </w:trPr>
        <w:tc>
          <w:tcPr>
            <w:tcW w:w="333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B57EB3" w14:paraId="177C366A" w14:textId="0B5187D1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422C0828" w:rsidR="553EEC15">
              <w:rPr>
                <w:rFonts w:ascii="Raleway" w:hAnsi="Raleway" w:eastAsia="Raleway" w:cs="Raleway"/>
                <w:color w:val="353132"/>
                <w:lang w:val="de-DE"/>
              </w:rPr>
              <w:t xml:space="preserve">Erinnert </w:t>
            </w:r>
            <w:r w:rsidRPr="422C0828" w:rsidR="6076E0C0">
              <w:rPr>
                <w:rFonts w:ascii="Raleway" w:hAnsi="Raleway" w:eastAsia="Raleway" w:cs="Raleway"/>
                <w:color w:val="353132"/>
                <w:lang w:val="de-DE"/>
              </w:rPr>
              <w:t xml:space="preserve">dich </w:t>
            </w:r>
            <w:r w:rsidRPr="422C0828" w:rsidR="24DF7D1C">
              <w:rPr>
                <w:rFonts w:ascii="Raleway" w:hAnsi="Raleway" w:eastAsia="Raleway" w:cs="Raleway"/>
                <w:color w:val="353132"/>
                <w:lang w:val="de-DE"/>
              </w:rPr>
              <w:t xml:space="preserve">unsere </w:t>
            </w:r>
            <w:r w:rsidRPr="422C0828" w:rsidR="553EEC15">
              <w:rPr>
                <w:rFonts w:ascii="Raleway" w:hAnsi="Raleway" w:eastAsia="Raleway" w:cs="Raleway"/>
                <w:color w:val="353132"/>
                <w:lang w:val="de-DE"/>
              </w:rPr>
              <w:t>App an eine Lösung, die bereits existiert?</w:t>
            </w: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6B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6C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A52B1C" w:rsidR="00EC7662" w:rsidTr="422C0828" w14:paraId="177C3671" w14:textId="77777777">
        <w:trPr>
          <w:trHeight w:val="1240"/>
        </w:trPr>
        <w:tc>
          <w:tcPr>
            <w:tcW w:w="333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B57EB3" w14:paraId="177C366E" w14:textId="229E657D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422C0828" w:rsidR="55242503">
              <w:rPr>
                <w:rFonts w:ascii="Raleway" w:hAnsi="Raleway" w:eastAsia="Raleway" w:cs="Raleway"/>
                <w:color w:val="353132"/>
                <w:lang w:val="de-DE"/>
              </w:rPr>
              <w:t>Bist du</w:t>
            </w:r>
            <w:r w:rsidRPr="422C0828" w:rsidR="553EEC15">
              <w:rPr>
                <w:rFonts w:ascii="Raleway" w:hAnsi="Raleway" w:eastAsia="Raleway" w:cs="Raleway"/>
                <w:color w:val="353132"/>
                <w:lang w:val="de-DE"/>
              </w:rPr>
              <w:t xml:space="preserve"> daran interessiert, </w:t>
            </w:r>
            <w:r w:rsidRPr="422C0828" w:rsidR="5940736C">
              <w:rPr>
                <w:rFonts w:ascii="Raleway" w:hAnsi="Raleway" w:eastAsia="Raleway" w:cs="Raleway"/>
                <w:color w:val="353132"/>
                <w:lang w:val="de-DE"/>
              </w:rPr>
              <w:t xml:space="preserve">unsere </w:t>
            </w:r>
            <w:r w:rsidRPr="422C0828" w:rsidR="553EEC15">
              <w:rPr>
                <w:rFonts w:ascii="Raleway" w:hAnsi="Raleway" w:eastAsia="Raleway" w:cs="Raleway"/>
                <w:color w:val="353132"/>
                <w:lang w:val="de-DE"/>
              </w:rPr>
              <w:t>Lösung (App) zu nutzen?</w:t>
            </w: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6F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70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A52B1C" w:rsidR="00EC7662" w:rsidTr="422C0828" w14:paraId="177C3675" w14:textId="77777777">
        <w:trPr>
          <w:trHeight w:val="1240"/>
        </w:trPr>
        <w:tc>
          <w:tcPr>
            <w:tcW w:w="333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BD31FC" w14:paraId="177C3672" w14:textId="6D01D211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422C0828" w:rsidR="253CC4DD">
              <w:rPr>
                <w:rFonts w:ascii="Raleway" w:hAnsi="Raleway" w:eastAsia="Raleway" w:cs="Raleway"/>
                <w:color w:val="353132"/>
                <w:lang w:val="de-DE"/>
              </w:rPr>
              <w:t xml:space="preserve">Gibt es einen Grund, warum </w:t>
            </w:r>
            <w:r w:rsidRPr="422C0828" w:rsidR="3D51097D">
              <w:rPr>
                <w:rFonts w:ascii="Raleway" w:hAnsi="Raleway" w:eastAsia="Raleway" w:cs="Raleway"/>
                <w:color w:val="353132"/>
                <w:lang w:val="de-DE"/>
              </w:rPr>
              <w:t xml:space="preserve">du </w:t>
            </w:r>
            <w:r w:rsidRPr="422C0828" w:rsidR="253CC4DD">
              <w:rPr>
                <w:rFonts w:ascii="Raleway" w:hAnsi="Raleway" w:eastAsia="Raleway" w:cs="Raleway"/>
                <w:color w:val="353132"/>
                <w:lang w:val="de-DE"/>
              </w:rPr>
              <w:t xml:space="preserve">diese App </w:t>
            </w:r>
            <w:r w:rsidRPr="422C0828" w:rsidR="006667D0">
              <w:rPr>
                <w:rFonts w:ascii="Raleway" w:hAnsi="Raleway" w:eastAsia="Raleway" w:cs="Raleway"/>
                <w:color w:val="353132"/>
                <w:u w:val="single"/>
                <w:lang w:val="de-DE"/>
              </w:rPr>
              <w:t>nicht</w:t>
            </w:r>
            <w:r w:rsidRPr="422C0828" w:rsidR="006667D0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422C0828" w:rsidR="253CC4DD">
              <w:rPr>
                <w:rFonts w:ascii="Raleway" w:hAnsi="Raleway" w:eastAsia="Raleway" w:cs="Raleway"/>
                <w:color w:val="353132"/>
                <w:lang w:val="de-DE"/>
              </w:rPr>
              <w:t>benutzen</w:t>
            </w:r>
            <w:r w:rsidRPr="422C0828" w:rsidR="253CC4DD">
              <w:rPr>
                <w:rFonts w:ascii="Raleway" w:hAnsi="Raleway" w:eastAsia="Raleway" w:cs="Raleway"/>
                <w:color w:val="353132"/>
                <w:lang w:val="de-DE"/>
              </w:rPr>
              <w:t xml:space="preserve"> würde</w:t>
            </w:r>
            <w:r w:rsidRPr="422C0828" w:rsidR="006FE970">
              <w:rPr>
                <w:rFonts w:ascii="Raleway" w:hAnsi="Raleway" w:eastAsia="Raleway" w:cs="Raleway"/>
                <w:color w:val="353132"/>
                <w:lang w:val="de-DE"/>
              </w:rPr>
              <w:t>st</w:t>
            </w:r>
            <w:r w:rsidRPr="422C0828" w:rsidR="253CC4DD">
              <w:rPr>
                <w:rFonts w:ascii="Raleway" w:hAnsi="Raleway" w:eastAsia="Raleway" w:cs="Raleway"/>
                <w:color w:val="353132"/>
                <w:lang w:val="de-DE"/>
              </w:rPr>
              <w:t>?</w:t>
            </w: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73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74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6667D0" w:rsidR="00EC7662" w:rsidTr="422C0828" w14:paraId="177C3679" w14:textId="77777777">
        <w:trPr>
          <w:trHeight w:val="1240"/>
        </w:trPr>
        <w:tc>
          <w:tcPr>
            <w:tcW w:w="333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BD31FC" w14:paraId="177C3676" w14:textId="3B369404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D9D9D9"/>
                <w:lang w:val="de-DE"/>
              </w:rPr>
            </w:pPr>
            <w:r w:rsidRPr="744F9162" w:rsidR="006667D0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>Ergänzt</w:t>
            </w:r>
            <w:r w:rsidRPr="744F9162" w:rsidR="006667D0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 xml:space="preserve"> </w:t>
            </w:r>
            <w:r w:rsidRPr="744F9162" w:rsidR="34570675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>eigene</w:t>
            </w:r>
            <w:r w:rsidRPr="744F9162" w:rsidR="34570675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 xml:space="preserve"> Fragen</w:t>
            </w:r>
            <w:r w:rsidRPr="744F9162" w:rsidR="006667D0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>.</w:t>
            </w: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77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78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6667D0" w:rsidR="00EC7662" w:rsidTr="422C0828" w14:paraId="177C367D" w14:textId="77777777">
        <w:trPr>
          <w:trHeight w:val="1240"/>
        </w:trPr>
        <w:tc>
          <w:tcPr>
            <w:tcW w:w="3330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6667D0" w14:paraId="177C367A" w14:textId="075A206F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D9D9D9"/>
                <w:lang w:val="de-DE"/>
              </w:rPr>
            </w:pPr>
            <w:r w:rsidRPr="744F9162" w:rsidR="006667D0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>Ergänzt</w:t>
            </w:r>
            <w:r w:rsidRPr="744F9162" w:rsidR="006667D0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 xml:space="preserve"> eigene Fragen</w:t>
            </w:r>
            <w:r w:rsidRPr="744F9162" w:rsidR="006667D0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>.</w:t>
            </w: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7B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7C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6667D0" w:rsidR="00EC7662" w:rsidTr="422C0828" w14:paraId="177C3681" w14:textId="77777777">
        <w:trPr>
          <w:trHeight w:val="1240"/>
        </w:trPr>
        <w:tc>
          <w:tcPr>
            <w:tcW w:w="3330" w:type="dxa"/>
            <w:tcBorders>
              <w:top w:val="single" w:color="44B6C3" w:sz="8" w:space="0"/>
              <w:left w:val="single" w:color="44B6C3" w:sz="18" w:space="0"/>
              <w:bottom w:val="single" w:color="44B6C3" w:sz="1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6667D0" w14:paraId="177C367E" w14:textId="7DAD65B0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D9D9D9"/>
                <w:lang w:val="de-DE"/>
              </w:rPr>
            </w:pPr>
            <w:r w:rsidRPr="744F9162" w:rsidR="006667D0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>Ergänzt</w:t>
            </w:r>
            <w:r w:rsidRPr="744F9162" w:rsidR="006667D0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 xml:space="preserve"> eigene Fragen</w:t>
            </w:r>
            <w:r w:rsidRPr="744F9162" w:rsidR="006667D0">
              <w:rPr>
                <w:rFonts w:ascii="Raleway" w:hAnsi="Raleway" w:eastAsia="Raleway" w:cs="Raleway"/>
                <w:color w:val="D9D9D9" w:themeColor="background1" w:themeTint="FF" w:themeShade="D9"/>
                <w:lang w:val="de-DE"/>
              </w:rPr>
              <w:t>.</w:t>
            </w: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7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4102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80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</w:tbl>
    <w:p w:rsidRPr="00156709" w:rsidR="00EC7662" w:rsidRDefault="00EC7662" w14:paraId="177C3682" w14:textId="77777777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</w:p>
    <w:tbl>
      <w:tblPr>
        <w:tblStyle w:val="a0"/>
        <w:tblW w:w="11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Pr="00156709" w:rsidR="00EC7662" w:rsidTr="744F9162" w14:paraId="177C3687" w14:textId="77777777">
        <w:tc>
          <w:tcPr>
            <w:tcW w:w="11520" w:type="dxa"/>
            <w:tcBorders>
              <w:top w:val="single" w:color="44B6C3" w:sz="18" w:space="0"/>
              <w:left w:val="single" w:color="44B6C3" w:sz="18" w:space="0"/>
              <w:bottom w:val="single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82" w:rsidRDefault="49C8D3D5" w14:paraId="221334C0" w14:textId="733AC219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44F9162" w:rsidR="24528900">
              <w:rPr>
                <w:rFonts w:ascii="Raleway" w:hAnsi="Raleway" w:eastAsia="Raleway" w:cs="Raleway"/>
                <w:color w:val="353132"/>
                <w:lang w:val="de-DE"/>
              </w:rPr>
              <w:t>Wie w</w:t>
            </w:r>
            <w:r w:rsidRPr="744F9162" w:rsidR="69A1A64F">
              <w:rPr>
                <w:rFonts w:ascii="Raleway" w:hAnsi="Raleway" w:eastAsia="Raleway" w:cs="Raleway"/>
                <w:color w:val="353132"/>
                <w:lang w:val="de-DE"/>
              </w:rPr>
              <w:t xml:space="preserve">erdet ihr eure </w:t>
            </w:r>
            <w:r w:rsidRPr="744F9162" w:rsidR="24528900">
              <w:rPr>
                <w:rFonts w:ascii="Raleway" w:hAnsi="Raleway" w:eastAsia="Raleway" w:cs="Raleway"/>
                <w:color w:val="353132"/>
                <w:lang w:val="de-DE"/>
              </w:rPr>
              <w:t>eigenen Ideen verändern</w:t>
            </w:r>
            <w:r w:rsidRPr="744F9162" w:rsidR="006667D0">
              <w:rPr>
                <w:rFonts w:ascii="Raleway" w:hAnsi="Raleway" w:eastAsia="Raleway" w:cs="Raleway"/>
                <w:color w:val="353132"/>
                <w:lang w:val="de-DE"/>
              </w:rPr>
              <w:t xml:space="preserve"> –</w:t>
            </w:r>
            <w:r w:rsidRPr="744F9162" w:rsidR="24528900">
              <w:rPr>
                <w:rFonts w:ascii="Raleway" w:hAnsi="Raleway" w:eastAsia="Raleway" w:cs="Raleway"/>
                <w:color w:val="353132"/>
                <w:lang w:val="de-DE"/>
              </w:rPr>
              <w:t xml:space="preserve"> basierend auf dem, was </w:t>
            </w:r>
            <w:r w:rsidRPr="744F9162" w:rsidR="14BF820C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744F9162" w:rsidR="00E41104">
              <w:rPr>
                <w:rFonts w:ascii="Raleway" w:hAnsi="Raleway" w:eastAsia="Raleway" w:cs="Raleway"/>
                <w:color w:val="353132"/>
                <w:lang w:val="de-DE"/>
              </w:rPr>
              <w:t xml:space="preserve">von </w:t>
            </w:r>
            <w:r w:rsidRPr="744F9162" w:rsidR="660C6467">
              <w:rPr>
                <w:rFonts w:ascii="Raleway" w:hAnsi="Raleway" w:eastAsia="Raleway" w:cs="Raleway"/>
                <w:color w:val="353132"/>
                <w:lang w:val="de-DE"/>
              </w:rPr>
              <w:t xml:space="preserve">euren </w:t>
            </w:r>
            <w:proofErr w:type="spellStart"/>
            <w:r w:rsidRPr="744F9162" w:rsidR="00E41104">
              <w:rPr>
                <w:rFonts w:ascii="Raleway" w:hAnsi="Raleway" w:eastAsia="Raleway" w:cs="Raleway"/>
                <w:color w:val="353132"/>
                <w:lang w:val="de-DE"/>
              </w:rPr>
              <w:t>Nutzer</w:t>
            </w:r>
            <w:r w:rsidRPr="744F9162" w:rsidR="24528900">
              <w:rPr>
                <w:rFonts w:ascii="Raleway" w:hAnsi="Raleway" w:eastAsia="Raleway" w:cs="Raleway"/>
                <w:color w:val="353132"/>
                <w:lang w:val="de-DE"/>
              </w:rPr>
              <w:t>:innen</w:t>
            </w:r>
            <w:proofErr w:type="spellEnd"/>
            <w:r w:rsidRPr="744F9162" w:rsidR="24528900">
              <w:rPr>
                <w:rFonts w:ascii="Raleway" w:hAnsi="Raleway" w:eastAsia="Raleway" w:cs="Raleway"/>
                <w:color w:val="353132"/>
                <w:lang w:val="de-DE"/>
              </w:rPr>
              <w:t xml:space="preserve"> gelernt ha</w:t>
            </w:r>
            <w:r w:rsidRPr="744F9162" w:rsidR="23F06861">
              <w:rPr>
                <w:rFonts w:ascii="Raleway" w:hAnsi="Raleway" w:eastAsia="Raleway" w:cs="Raleway"/>
                <w:color w:val="353132"/>
                <w:lang w:val="de-DE"/>
              </w:rPr>
              <w:t>b</w:t>
            </w:r>
            <w:r w:rsidRPr="744F9162" w:rsidR="24528900">
              <w:rPr>
                <w:rFonts w:ascii="Raleway" w:hAnsi="Raleway" w:eastAsia="Raleway" w:cs="Raleway"/>
                <w:color w:val="353132"/>
                <w:lang w:val="de-DE"/>
              </w:rPr>
              <w:t>t?</w:t>
            </w:r>
          </w:p>
          <w:p w:rsidRPr="00156709" w:rsidR="00EC7662" w:rsidRDefault="00EF53B1" w14:paraId="177C3684" w14:textId="6418AF8A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  <w:r w:rsidRPr="00156709">
              <w:rPr>
                <w:b/>
                <w:color w:val="353132"/>
                <w:lang w:val="de-DE"/>
              </w:rPr>
              <w:t>____________________________________________________________________________________________</w:t>
            </w:r>
          </w:p>
          <w:p w:rsidRPr="00156709" w:rsidR="00EC7662" w:rsidRDefault="00EF53B1" w14:paraId="177C3685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  <w:r w:rsidRPr="00156709">
              <w:rPr>
                <w:b/>
                <w:color w:val="353132"/>
                <w:lang w:val="de-DE"/>
              </w:rPr>
              <w:t>___________________________________________________________________________________________</w:t>
            </w:r>
          </w:p>
          <w:p w:rsidRPr="00156709" w:rsidR="00EC7662" w:rsidRDefault="00EF53B1" w14:paraId="177C3686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56709">
              <w:rPr>
                <w:b/>
                <w:color w:val="353132"/>
                <w:lang w:val="de-DE"/>
              </w:rPr>
              <w:t>___________________________________________________________________________________________</w:t>
            </w:r>
          </w:p>
        </w:tc>
      </w:tr>
    </w:tbl>
    <w:p w:rsidRPr="00156709" w:rsidR="00EC7662" w:rsidRDefault="00EC7662" w14:paraId="177C3688" w14:textId="77777777">
      <w:pPr>
        <w:widowControl w:val="0"/>
        <w:spacing w:after="100"/>
        <w:rPr>
          <w:rFonts w:ascii="Raleway" w:hAnsi="Raleway" w:eastAsia="Raleway" w:cs="Raleway"/>
          <w:b/>
          <w:color w:val="44B6C3"/>
          <w:sz w:val="24"/>
          <w:szCs w:val="24"/>
          <w:lang w:val="de-DE"/>
        </w:rPr>
      </w:pPr>
    </w:p>
    <w:p w:rsidRPr="00E41104" w:rsidR="00EC7662" w:rsidP="023C7D0E" w:rsidRDefault="00EF53B1" w14:paraId="177C3689" w14:textId="68FFBB3A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744F9162" w:rsidR="00EF53B1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2.</w:t>
      </w:r>
      <w:r w:rsidRPr="744F9162" w:rsidR="00EF53B1">
        <w:rPr>
          <w:rFonts w:ascii="Raleway" w:hAnsi="Raleway" w:eastAsia="Raleway" w:cs="Raleway"/>
          <w:color w:val="353132"/>
          <w:lang w:val="de-DE"/>
        </w:rPr>
        <w:t xml:space="preserve"> </w:t>
      </w:r>
      <w:proofErr w:type="spellStart"/>
      <w:r w:rsidRPr="744F9162" w:rsidR="7CEDE2C7">
        <w:rPr>
          <w:rFonts w:ascii="Raleway" w:hAnsi="Raleway" w:eastAsia="Raleway" w:cs="Raleway"/>
          <w:b w:val="1"/>
          <w:bCs w:val="1"/>
          <w:color w:val="353132"/>
          <w:lang w:val="de-DE"/>
        </w:rPr>
        <w:t>N</w:t>
      </w:r>
      <w:r w:rsidRPr="744F9162" w:rsidR="00E41104">
        <w:rPr>
          <w:rFonts w:ascii="Raleway" w:hAnsi="Raleway" w:eastAsia="Raleway" w:cs="Raleway"/>
          <w:b w:val="1"/>
          <w:bCs w:val="1"/>
          <w:color w:val="353132"/>
          <w:lang w:val="de-DE"/>
        </w:rPr>
        <w:t>utzer</w:t>
      </w:r>
      <w:r w:rsidRPr="744F9162" w:rsidR="6D8583BF">
        <w:rPr>
          <w:rFonts w:ascii="Raleway" w:hAnsi="Raleway" w:eastAsia="Raleway" w:cs="Raleway"/>
          <w:b w:val="1"/>
          <w:bCs w:val="1"/>
          <w:color w:val="353132"/>
          <w:lang w:val="de-DE"/>
        </w:rPr>
        <w:t>:innen</w:t>
      </w:r>
      <w:r w:rsidRPr="744F9162" w:rsidR="00E41104">
        <w:rPr>
          <w:rFonts w:ascii="Raleway" w:hAnsi="Raleway" w:eastAsia="Raleway" w:cs="Raleway"/>
          <w:b w:val="1"/>
          <w:bCs w:val="1"/>
          <w:color w:val="353132"/>
          <w:lang w:val="de-DE"/>
        </w:rPr>
        <w:t>umfrage</w:t>
      </w:r>
      <w:proofErr w:type="spellEnd"/>
      <w:r w:rsidRPr="744F9162" w:rsidR="00E41104">
        <w:rPr>
          <w:rFonts w:ascii="Raleway" w:hAnsi="Raleway" w:eastAsia="Raleway" w:cs="Raleway"/>
          <w:color w:val="353132"/>
          <w:lang w:val="de-DE"/>
        </w:rPr>
        <w:t xml:space="preserve">: </w:t>
      </w:r>
      <w:r w:rsidRPr="744F9162" w:rsidR="4DDE1504">
        <w:rPr>
          <w:rFonts w:ascii="Raleway" w:hAnsi="Raleway" w:eastAsia="Raleway" w:cs="Raleway"/>
          <w:color w:val="353132"/>
          <w:lang w:val="de-DE"/>
        </w:rPr>
        <w:t>Verwendet</w:t>
      </w:r>
      <w:r w:rsidRPr="744F9162" w:rsidR="00E41104">
        <w:rPr>
          <w:rFonts w:ascii="Raleway" w:hAnsi="Raleway" w:eastAsia="Raleway" w:cs="Raleway"/>
          <w:color w:val="353132"/>
          <w:lang w:val="de-DE"/>
        </w:rPr>
        <w:t xml:space="preserve"> dieses Arbeitsblatt als Anleitung zum Erstellen </w:t>
      </w:r>
      <w:r w:rsidRPr="744F9162" w:rsidR="006667D0">
        <w:rPr>
          <w:rFonts w:ascii="Raleway" w:hAnsi="Raleway" w:eastAsia="Raleway" w:cs="Raleway"/>
          <w:color w:val="353132"/>
          <w:lang w:val="de-DE"/>
        </w:rPr>
        <w:t>eur</w:t>
      </w:r>
      <w:r w:rsidRPr="744F9162" w:rsidR="006667D0">
        <w:rPr>
          <w:rFonts w:ascii="Raleway" w:hAnsi="Raleway" w:eastAsia="Raleway" w:cs="Raleway"/>
          <w:color w:val="353132"/>
          <w:lang w:val="de-DE"/>
        </w:rPr>
        <w:t>er</w:t>
      </w:r>
      <w:r w:rsidRPr="744F9162" w:rsidR="006667D0">
        <w:rPr>
          <w:rFonts w:ascii="Raleway" w:hAnsi="Raleway" w:eastAsia="Raleway" w:cs="Raleway"/>
          <w:color w:val="353132"/>
          <w:lang w:val="de-DE"/>
        </w:rPr>
        <w:t xml:space="preserve"> </w:t>
      </w:r>
      <w:r w:rsidRPr="744F9162" w:rsidR="00E41104">
        <w:rPr>
          <w:rFonts w:ascii="Raleway" w:hAnsi="Raleway" w:eastAsia="Raleway" w:cs="Raleway"/>
          <w:color w:val="353132"/>
          <w:lang w:val="de-DE"/>
        </w:rPr>
        <w:t>Umfrage.</w:t>
      </w:r>
    </w:p>
    <w:tbl>
      <w:tblPr>
        <w:tblStyle w:val="a1"/>
        <w:tblW w:w="111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9300"/>
      </w:tblGrid>
      <w:tr w:rsidRPr="00A52B1C" w:rsidR="00EC7662" w:rsidTr="1160213A" w14:paraId="177C3696" w14:textId="77777777">
        <w:trPr>
          <w:trHeight w:val="640"/>
        </w:trPr>
        <w:tc>
          <w:tcPr>
            <w:tcW w:w="1815" w:type="dxa"/>
            <w:tcBorders>
              <w:top w:val="single" w:color="44B6C3" w:sz="1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A94286" w14:paraId="177C368A" w14:textId="02F9A209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color w:val="353132"/>
                <w:lang w:val="de-DE"/>
              </w:rPr>
              <w:t>Schritt</w:t>
            </w:r>
            <w:r w:rsidRPr="00156709" w:rsidR="00EF53B1">
              <w:rPr>
                <w:rFonts w:ascii="Raleway" w:hAnsi="Raleway" w:eastAsia="Raleway" w:cs="Raleway"/>
                <w:color w:val="353132"/>
                <w:lang w:val="de-DE"/>
              </w:rPr>
              <w:t xml:space="preserve"> 1: </w:t>
            </w:r>
          </w:p>
          <w:p w:rsidRPr="00156709" w:rsidR="00EC7662" w:rsidRDefault="00EC7662" w14:paraId="177C368B" w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</w:p>
          <w:p w:rsidRPr="00156709" w:rsidR="00EC7662" w:rsidP="50ADE4DD" w:rsidRDefault="0FB58CBF" w14:paraId="177C368C" w14:textId="3214E1C9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Erstell</w:t>
            </w:r>
            <w:r w:rsidRPr="50ADE4DD" w:rsidR="1787BC96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50ADE4DD" w:rsidR="6FC65F2F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Umfrage</w:t>
            </w:r>
          </w:p>
        </w:tc>
        <w:tc>
          <w:tcPr>
            <w:tcW w:w="9300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56709" w:rsidR="00EC7662" w:rsidRDefault="00E41104" w14:paraId="177C368D" w14:textId="062EA510">
            <w:pPr>
              <w:widowControl w:val="0"/>
              <w:spacing w:after="10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44F9162" w:rsidR="00E41104">
              <w:rPr>
                <w:rFonts w:ascii="Raleway" w:hAnsi="Raleway" w:eastAsia="Raleway" w:cs="Raleway"/>
                <w:color w:val="353132"/>
                <w:lang w:val="de-DE"/>
              </w:rPr>
              <w:t>Recherchier</w:t>
            </w:r>
            <w:r w:rsidRPr="744F9162" w:rsidR="703677FD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744F9162" w:rsidR="00E41104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44F9162" w:rsidR="00ED0D10">
              <w:rPr>
                <w:rFonts w:ascii="Raleway" w:hAnsi="Raleway" w:eastAsia="Raleway" w:cs="Raleway"/>
                <w:color w:val="353132"/>
                <w:lang w:val="de-DE"/>
              </w:rPr>
              <w:t>mögliche</w:t>
            </w:r>
            <w:r w:rsidRPr="744F9162" w:rsidR="00ED0D10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proofErr w:type="spellStart"/>
            <w:r w:rsidRPr="744F9162" w:rsidR="23158085">
              <w:rPr>
                <w:rFonts w:ascii="Raleway" w:hAnsi="Raleway" w:eastAsia="Raleway" w:cs="Raleway"/>
                <w:color w:val="353132"/>
                <w:lang w:val="de-DE"/>
              </w:rPr>
              <w:t>Umfrageteilnehmer</w:t>
            </w:r>
            <w:r w:rsidRPr="744F9162" w:rsidR="6E249D3B">
              <w:rPr>
                <w:rFonts w:ascii="Raleway" w:hAnsi="Raleway" w:eastAsia="Raleway" w:cs="Raleway"/>
                <w:color w:val="353132"/>
                <w:lang w:val="de-DE"/>
              </w:rPr>
              <w:t>:</w:t>
            </w:r>
            <w:r w:rsidRPr="744F9162" w:rsidR="23158085">
              <w:rPr>
                <w:rFonts w:ascii="Raleway" w:hAnsi="Raleway" w:eastAsia="Raleway" w:cs="Raleway"/>
                <w:color w:val="353132"/>
                <w:lang w:val="de-DE"/>
              </w:rPr>
              <w:t>innen</w:t>
            </w:r>
            <w:proofErr w:type="spellEnd"/>
            <w:r w:rsidRPr="744F9162" w:rsidR="00EF53B1">
              <w:rPr>
                <w:rFonts w:ascii="Raleway" w:hAnsi="Raleway" w:eastAsia="Raleway" w:cs="Raleway"/>
                <w:color w:val="353132"/>
                <w:lang w:val="de-DE"/>
              </w:rPr>
              <w:t xml:space="preserve">: </w:t>
            </w:r>
          </w:p>
          <w:p w:rsidRPr="00ED0D10" w:rsidR="009A2F0B" w:rsidRDefault="0501BFAA" w14:paraId="07D5618B" w14:textId="1F213FE3">
            <w:pPr>
              <w:widowControl w:val="0"/>
              <w:numPr>
                <w:ilvl w:val="0"/>
                <w:numId w:val="1"/>
              </w:numPr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0501BFAA">
              <w:rPr>
                <w:rFonts w:ascii="Raleway" w:hAnsi="Raleway" w:eastAsia="Raleway" w:cs="Raleway"/>
                <w:color w:val="353132"/>
                <w:lang w:val="de-DE"/>
              </w:rPr>
              <w:t>Wie w</w:t>
            </w:r>
            <w:r w:rsidRPr="1160213A" w:rsidR="58B9CAFE">
              <w:rPr>
                <w:rFonts w:ascii="Raleway" w:hAnsi="Raleway" w:eastAsia="Raleway" w:cs="Raleway"/>
                <w:color w:val="353132"/>
                <w:lang w:val="de-DE"/>
              </w:rPr>
              <w:t xml:space="preserve">erdet ihr </w:t>
            </w:r>
            <w:r w:rsidRPr="1160213A" w:rsidR="0501BFAA">
              <w:rPr>
                <w:rFonts w:ascii="Raleway" w:hAnsi="Raleway" w:eastAsia="Raleway" w:cs="Raleway"/>
                <w:color w:val="353132"/>
                <w:lang w:val="de-DE"/>
              </w:rPr>
              <w:t xml:space="preserve">sie auswählen? </w:t>
            </w:r>
          </w:p>
          <w:p w:rsidRPr="00ED0D10" w:rsidR="00765AE5" w:rsidP="1160213A" w:rsidRDefault="4DCA16C6" w14:paraId="6B76A75D" w14:textId="631BD917">
            <w:pPr>
              <w:widowControl w:val="0"/>
              <w:numPr>
                <w:ilvl w:val="0"/>
                <w:numId w:val="1"/>
              </w:numPr>
              <w:rPr>
                <w:rFonts w:ascii="Raleway" w:hAnsi="Raleway" w:eastAsia="Raleway" w:cs="Raleway"/>
                <w:i w:val="1"/>
                <w:iCs w:val="1"/>
                <w:color w:val="353132"/>
                <w:sz w:val="22"/>
                <w:szCs w:val="22"/>
                <w:lang w:val="de-DE"/>
              </w:rPr>
            </w:pPr>
            <w:r w:rsidRPr="1160213A" w:rsidR="0501BFAA">
              <w:rPr>
                <w:rFonts w:ascii="Raleway" w:hAnsi="Raleway" w:eastAsia="Raleway" w:cs="Raleway"/>
                <w:color w:val="353132"/>
                <w:lang w:val="de-DE"/>
              </w:rPr>
              <w:t>Wie viele w</w:t>
            </w:r>
            <w:r w:rsidRPr="1160213A" w:rsidR="0DE8EA31">
              <w:rPr>
                <w:rFonts w:ascii="Raleway" w:hAnsi="Raleway" w:eastAsia="Raleway" w:cs="Raleway"/>
                <w:color w:val="353132"/>
                <w:lang w:val="de-DE"/>
              </w:rPr>
              <w:t xml:space="preserve">erdet ihr </w:t>
            </w:r>
            <w:r w:rsidRPr="1160213A" w:rsidR="0501BFAA">
              <w:rPr>
                <w:rFonts w:ascii="Raleway" w:hAnsi="Raleway" w:eastAsia="Raleway" w:cs="Raleway"/>
                <w:color w:val="353132"/>
                <w:lang w:val="de-DE"/>
              </w:rPr>
              <w:t>befragen?</w:t>
            </w:r>
            <w:r w:rsidRPr="1160213A" w:rsidR="006667D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</w:t>
            </w:r>
            <w:r w:rsidRPr="1160213A" w:rsidR="4DCA16C6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Tipp: </w:t>
            </w:r>
            <w:r w:rsidRPr="1160213A" w:rsidR="535486CC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Ihr </w:t>
            </w:r>
            <w:r w:rsidRPr="1160213A" w:rsidR="4DCA16C6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solltet mindestens 10 Leute </w:t>
            </w:r>
            <w:r w:rsidRPr="1160213A" w:rsidR="006667D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be</w:t>
            </w:r>
            <w:r w:rsidRPr="1160213A" w:rsidR="4DCA16C6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fragen, um gute Ergebnisse zu erhalten. </w:t>
            </w:r>
          </w:p>
          <w:p w:rsidRPr="00ED0D10" w:rsidR="00EC7662" w:rsidP="1160213A" w:rsidRDefault="4DCA16C6" w14:paraId="177C3692" w14:textId="4344C2C8">
            <w:pPr>
              <w:widowControl w:val="0"/>
              <w:numPr>
                <w:ilvl w:val="0"/>
                <w:numId w:val="1"/>
              </w:numPr>
              <w:spacing w:after="100"/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</w:pPr>
            <w:r w:rsidRPr="1160213A" w:rsidR="4DCA16C6">
              <w:rPr>
                <w:rFonts w:ascii="Raleway" w:hAnsi="Raleway" w:eastAsia="Raleway" w:cs="Raleway"/>
                <w:color w:val="353132"/>
                <w:lang w:val="de-DE"/>
              </w:rPr>
              <w:t>Wo befinden sie sich?</w:t>
            </w:r>
            <w:r w:rsidRPr="1160213A" w:rsidR="4DCA16C6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</w:t>
            </w:r>
            <w:r w:rsidRPr="1160213A" w:rsidR="14EF7C92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Tipp: </w:t>
            </w:r>
            <w:r w:rsidRPr="1160213A" w:rsidR="7082A1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Wie wollt ihr Daten erheben: vor Ort oder online/anonym?</w:t>
            </w:r>
            <w:r w:rsidRPr="1160213A" w:rsidR="14EF7C92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</w:t>
            </w:r>
            <w:r w:rsidRPr="1160213A" w:rsidR="14EF7C92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Oder beides?</w:t>
            </w:r>
          </w:p>
          <w:p w:rsidR="00C05F5A" w:rsidP="00C05F5A" w:rsidRDefault="7EC15A36" w14:paraId="7B092BB1" w14:textId="4054EC1E">
            <w:pPr>
              <w:widowControl w:val="0"/>
              <w:ind w:left="36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44F9162" w:rsidR="7EC15A36">
              <w:rPr>
                <w:rFonts w:ascii="Raleway" w:hAnsi="Raleway" w:eastAsia="Raleway" w:cs="Raleway"/>
                <w:color w:val="353132"/>
                <w:lang w:val="de-DE"/>
              </w:rPr>
              <w:t>Erstell</w:t>
            </w:r>
            <w:r w:rsidRPr="744F9162" w:rsidR="316DDAE6">
              <w:rPr>
                <w:rFonts w:ascii="Raleway" w:hAnsi="Raleway" w:eastAsia="Raleway" w:cs="Raleway"/>
                <w:color w:val="353132"/>
                <w:lang w:val="de-DE"/>
              </w:rPr>
              <w:t xml:space="preserve">t </w:t>
            </w:r>
            <w:r w:rsidRPr="744F9162" w:rsidR="7EC15A36">
              <w:rPr>
                <w:rFonts w:ascii="Raleway" w:hAnsi="Raleway" w:eastAsia="Raleway" w:cs="Raleway"/>
                <w:color w:val="353132"/>
                <w:lang w:val="de-DE"/>
              </w:rPr>
              <w:t xml:space="preserve">Fragen für </w:t>
            </w:r>
            <w:r w:rsidRPr="744F9162" w:rsidR="72FB9655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744F9162" w:rsidR="7EC15A36">
              <w:rPr>
                <w:rFonts w:ascii="Raleway" w:hAnsi="Raleway" w:eastAsia="Raleway" w:cs="Raleway"/>
                <w:color w:val="353132"/>
                <w:lang w:val="de-DE"/>
              </w:rPr>
              <w:t>Umfrage</w:t>
            </w:r>
            <w:r w:rsidRPr="744F9162" w:rsidR="006667D0">
              <w:rPr>
                <w:rFonts w:ascii="Raleway" w:hAnsi="Raleway" w:eastAsia="Raleway" w:cs="Raleway"/>
                <w:color w:val="353132"/>
                <w:lang w:val="de-DE"/>
              </w:rPr>
              <w:t>:</w:t>
            </w:r>
          </w:p>
          <w:p w:rsidR="00C05F5A" w:rsidRDefault="7EC15A36" w14:paraId="0419734E" w14:textId="700F4F98">
            <w:pPr>
              <w:widowControl w:val="0"/>
              <w:numPr>
                <w:ilvl w:val="0"/>
                <w:numId w:val="3"/>
              </w:numPr>
              <w:spacing w:after="10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Nach welcher Art von Informationen s</w:t>
            </w:r>
            <w:r w:rsidRPr="50ADE4DD" w:rsidR="14B6B3AD">
              <w:rPr>
                <w:rFonts w:ascii="Raleway" w:hAnsi="Raleway" w:eastAsia="Raleway" w:cs="Raleway"/>
                <w:color w:val="353132"/>
                <w:lang w:val="de-DE"/>
              </w:rPr>
              <w:t xml:space="preserve">ucht </w:t>
            </w:r>
            <w:r w:rsidRPr="50ADE4DD" w:rsidR="11D28CB4">
              <w:rPr>
                <w:rFonts w:ascii="Raleway" w:hAnsi="Raleway" w:eastAsia="Raleway" w:cs="Raleway"/>
                <w:color w:val="353132"/>
                <w:lang w:val="de-DE"/>
              </w:rPr>
              <w:t>ihr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? Mach</w:t>
            </w:r>
            <w:r w:rsidRPr="50ADE4DD" w:rsidR="5EAB8FC9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 eine Liste mit Dingen, die </w:t>
            </w:r>
            <w:r w:rsidRPr="50ADE4DD" w:rsidR="6C514A9E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herausfinden w</w:t>
            </w:r>
            <w:r w:rsidRPr="50ADE4DD" w:rsidR="3566085C">
              <w:rPr>
                <w:rFonts w:ascii="Raleway" w:hAnsi="Raleway" w:eastAsia="Raleway" w:cs="Raleway"/>
                <w:color w:val="353132"/>
                <w:lang w:val="de-DE"/>
              </w:rPr>
              <w:t>ollt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.</w:t>
            </w:r>
          </w:p>
          <w:p w:rsidRPr="00156709" w:rsidR="00EC7662" w:rsidRDefault="503FF617" w14:paraId="177C3695" w14:textId="6B0C4738">
            <w:pPr>
              <w:widowControl w:val="0"/>
              <w:numPr>
                <w:ilvl w:val="0"/>
                <w:numId w:val="3"/>
              </w:numPr>
              <w:spacing w:after="10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44F9162" w:rsidR="503FF617">
              <w:rPr>
                <w:rFonts w:ascii="Raleway" w:hAnsi="Raleway" w:eastAsia="Raleway" w:cs="Raleway"/>
                <w:color w:val="353132"/>
                <w:lang w:val="de-DE"/>
              </w:rPr>
              <w:t xml:space="preserve">Welche Art von Fragen </w:t>
            </w:r>
            <w:r w:rsidRPr="744F9162" w:rsidR="006667D0">
              <w:rPr>
                <w:rFonts w:ascii="Raleway" w:hAnsi="Raleway" w:eastAsia="Raleway" w:cs="Raleway"/>
                <w:color w:val="353132"/>
                <w:lang w:val="de-DE"/>
              </w:rPr>
              <w:t>eignet sich am besten, um</w:t>
            </w:r>
            <w:r w:rsidRPr="744F9162" w:rsidR="006667D0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44F9162" w:rsidR="503FF617">
              <w:rPr>
                <w:rFonts w:ascii="Raleway" w:hAnsi="Raleway" w:eastAsia="Raleway" w:cs="Raleway"/>
                <w:color w:val="353132"/>
                <w:lang w:val="de-DE"/>
              </w:rPr>
              <w:t xml:space="preserve">die Informationen, nach denen </w:t>
            </w:r>
            <w:r w:rsidRPr="744F9162" w:rsidR="425EDC16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744F9162" w:rsidR="503FF617">
              <w:rPr>
                <w:rFonts w:ascii="Raleway" w:hAnsi="Raleway" w:eastAsia="Raleway" w:cs="Raleway"/>
                <w:color w:val="353132"/>
                <w:lang w:val="de-DE"/>
              </w:rPr>
              <w:t xml:space="preserve">sucht, </w:t>
            </w:r>
            <w:r w:rsidRPr="744F9162" w:rsidR="006667D0">
              <w:rPr>
                <w:rFonts w:ascii="Raleway" w:hAnsi="Raleway" w:eastAsia="Raleway" w:cs="Raleway"/>
                <w:color w:val="353132"/>
                <w:lang w:val="de-DE"/>
              </w:rPr>
              <w:t>zu erfassen</w:t>
            </w:r>
            <w:r w:rsidRPr="744F9162" w:rsidR="503FF617">
              <w:rPr>
                <w:rFonts w:ascii="Raleway" w:hAnsi="Raleway" w:eastAsia="Raleway" w:cs="Raleway"/>
                <w:color w:val="353132"/>
                <w:lang w:val="de-DE"/>
              </w:rPr>
              <w:t xml:space="preserve">? (Multiple Choice, offene Fragen, alles </w:t>
            </w:r>
            <w:r w:rsidRPr="744F9162" w:rsidR="503FF617">
              <w:rPr>
                <w:rFonts w:ascii="Raleway" w:hAnsi="Raleway" w:eastAsia="Raleway" w:cs="Raleway"/>
                <w:color w:val="353132"/>
                <w:lang w:val="de-DE"/>
              </w:rPr>
              <w:t>ankreuzen</w:t>
            </w:r>
            <w:r w:rsidRPr="744F9162" w:rsidR="006667D0">
              <w:rPr>
                <w:rFonts w:ascii="Raleway" w:hAnsi="Raleway" w:eastAsia="Raleway" w:cs="Raleway"/>
                <w:color w:val="353132"/>
                <w:lang w:val="de-DE"/>
              </w:rPr>
              <w:t xml:space="preserve"> was zutrifft</w:t>
            </w:r>
            <w:r w:rsidRPr="744F9162" w:rsidR="503FF617">
              <w:rPr>
                <w:rFonts w:ascii="Raleway" w:hAnsi="Raleway" w:eastAsia="Raleway" w:cs="Raleway"/>
                <w:color w:val="353132"/>
                <w:lang w:val="de-DE"/>
              </w:rPr>
              <w:t>, Skala, Dropdown-Menü, usw.)</w:t>
            </w:r>
            <w:r w:rsidRPr="744F9162" w:rsidR="1192EAB0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Tipp: Denk</w:t>
            </w:r>
            <w:r w:rsidRPr="744F9162" w:rsidR="0B75300D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t</w:t>
            </w:r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über jede der Antworten nach, die </w:t>
            </w:r>
            <w:r w:rsidRPr="744F9162" w:rsidR="4B1CE9AA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ihr </w:t>
            </w:r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für jeden </w:t>
            </w:r>
            <w:proofErr w:type="spellStart"/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Fragetyp</w:t>
            </w:r>
            <w:proofErr w:type="spellEnd"/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erhalten w</w:t>
            </w:r>
            <w:r w:rsidRPr="744F9162" w:rsidR="1F9353F3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erde</w:t>
            </w:r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t. </w:t>
            </w:r>
            <w:r w:rsidRPr="744F9162" w:rsidR="006667D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Jeder Typ hat </w:t>
            </w:r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Vor- und Nachteile</w:t>
            </w:r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. Wähl</w:t>
            </w:r>
            <w:r w:rsidRPr="744F9162" w:rsidR="5340733E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t</w:t>
            </w:r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</w:t>
            </w:r>
            <w:r w:rsidRPr="744F9162" w:rsidR="5242B6F4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eur</w:t>
            </w:r>
            <w:r w:rsidRPr="744F9162" w:rsidR="1192EA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e Fragen sorgfältig aus, um Informationen im besten Format zu erhalten.</w:t>
            </w:r>
          </w:p>
        </w:tc>
      </w:tr>
      <w:tr w:rsidRPr="00A52B1C" w:rsidR="00EC7662" w:rsidTr="1160213A" w14:paraId="177C36A2" w14:textId="77777777">
        <w:trPr>
          <w:trHeight w:val="1120"/>
        </w:trPr>
        <w:tc>
          <w:tcPr>
            <w:tcW w:w="18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B91BD9" w14:paraId="177C3697" w14:textId="79FF2DA4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color w:val="353132"/>
                <w:lang w:val="de-DE"/>
              </w:rPr>
              <w:t>Schritt</w:t>
            </w:r>
            <w:r w:rsidRPr="00156709" w:rsidR="00EF53B1">
              <w:rPr>
                <w:rFonts w:ascii="Raleway" w:hAnsi="Raleway" w:eastAsia="Raleway" w:cs="Raleway"/>
                <w:color w:val="353132"/>
                <w:lang w:val="de-DE"/>
              </w:rPr>
              <w:t xml:space="preserve"> 2: </w:t>
            </w:r>
          </w:p>
          <w:p w:rsidRPr="00156709" w:rsidR="00EC7662" w:rsidP="50ADE4DD" w:rsidRDefault="1192EAB0" w14:paraId="177C3698" w14:textId="5939E693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Verteil</w:t>
            </w:r>
            <w:r w:rsidRPr="50ADE4DD" w:rsidR="0345872B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50ADE4DD" w:rsidR="7BDE993C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Umfragen</w:t>
            </w:r>
          </w:p>
        </w:tc>
        <w:tc>
          <w:tcPr>
            <w:tcW w:w="930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D65" w:rsidP="00105D65" w:rsidRDefault="445C689B" w14:paraId="618206EB" w14:textId="4ABBBA9E">
            <w:pPr>
              <w:widowControl w:val="0"/>
              <w:spacing w:line="240" w:lineRule="auto"/>
              <w:ind w:left="72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Wie w</w:t>
            </w:r>
            <w:r w:rsidRPr="50ADE4DD" w:rsidR="18273DE6">
              <w:rPr>
                <w:rFonts w:ascii="Raleway" w:hAnsi="Raleway" w:eastAsia="Raleway" w:cs="Raleway"/>
                <w:color w:val="353132"/>
                <w:lang w:val="de-DE"/>
              </w:rPr>
              <w:t xml:space="preserve">erdet ihr eure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Umfrage an die </w:t>
            </w:r>
            <w:proofErr w:type="spellStart"/>
            <w:proofErr w:type="gramStart"/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Teilnehmer</w:t>
            </w:r>
            <w:r w:rsidRPr="50ADE4DD" w:rsidR="44341DE5">
              <w:rPr>
                <w:rFonts w:ascii="Raleway" w:hAnsi="Raleway" w:eastAsia="Raleway" w:cs="Raleway"/>
                <w:color w:val="353132"/>
                <w:lang w:val="de-DE"/>
              </w:rPr>
              <w:t>:innen</w:t>
            </w:r>
            <w:proofErr w:type="spellEnd"/>
            <w:proofErr w:type="gramEnd"/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 verteilen? Hier sind einige Ideen:</w:t>
            </w:r>
          </w:p>
          <w:p w:rsidRPr="00156709" w:rsidR="00EC7662" w:rsidRDefault="00EF53B1" w14:paraId="177C369A" w14:textId="687EBF6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00EF53B1">
              <w:rPr>
                <w:rFonts w:ascii="Raleway" w:hAnsi="Raleway" w:eastAsia="Raleway" w:cs="Raleway"/>
                <w:color w:val="353132"/>
                <w:lang w:val="de-DE"/>
              </w:rPr>
              <w:t>Online</w:t>
            </w:r>
          </w:p>
          <w:p w:rsidRPr="00156709" w:rsidR="00EC7662" w:rsidRDefault="0040129D" w14:paraId="177C369B" w14:textId="3F1D6E1E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fldChar w:fldCharType="begin"/>
            </w:r>
            <w:r w:rsidRPr="1160213A">
              <w:rPr>
                <w:lang w:val="de-DE"/>
              </w:rPr>
              <w:instrText xml:space="preserve"> HYPERLINK "https://www.google.com/forms/about/" \h </w:instrText>
            </w:r>
            <w:r>
              <w:fldChar w:fldCharType="separate"/>
            </w:r>
            <w:r w:rsidRPr="1160213A" w:rsidR="00EF53B1">
              <w:rPr>
                <w:rFonts w:ascii="Raleway" w:hAnsi="Raleway" w:eastAsia="Raleway" w:cs="Raleway"/>
                <w:color w:val="1155CC"/>
                <w:u w:val="single"/>
                <w:lang w:val="de-DE"/>
              </w:rPr>
              <w:t>Google Forms</w:t>
            </w:r>
            <w:r w:rsidRPr="1160213A">
              <w:rPr>
                <w:rFonts w:ascii="Raleway" w:hAnsi="Raleway" w:eastAsia="Raleway" w:cs="Raleway"/>
                <w:color w:val="1155CC"/>
                <w:u w:val="single"/>
                <w:lang w:val="de-DE"/>
              </w:rPr>
              <w:fldChar w:fldCharType="end"/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 xml:space="preserve">: </w:t>
            </w:r>
            <w:r w:rsidRPr="1160213A" w:rsidR="7FD42895">
              <w:rPr>
                <w:rFonts w:ascii="Raleway" w:hAnsi="Raleway" w:eastAsia="Raleway" w:cs="Raleway"/>
                <w:color w:val="353132"/>
                <w:lang w:val="de-DE"/>
              </w:rPr>
              <w:t>sehr einfach zu verschicken</w:t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>,</w:t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1160213A" w:rsidR="2A38297D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1160213A" w:rsidR="7FD42895">
              <w:rPr>
                <w:rFonts w:ascii="Raleway" w:hAnsi="Raleway" w:eastAsia="Raleway" w:cs="Raleway"/>
                <w:color w:val="353132"/>
                <w:lang w:val="de-DE"/>
              </w:rPr>
              <w:t>k</w:t>
            </w:r>
            <w:r w:rsidRPr="1160213A" w:rsidR="60336316">
              <w:rPr>
                <w:rFonts w:ascii="Raleway" w:hAnsi="Raleway" w:eastAsia="Raleway" w:cs="Raleway"/>
                <w:color w:val="353132"/>
                <w:lang w:val="de-DE"/>
              </w:rPr>
              <w:t xml:space="preserve">önnt </w:t>
            </w:r>
            <w:r w:rsidRPr="1160213A" w:rsidR="7FD42895">
              <w:rPr>
                <w:rFonts w:ascii="Raleway" w:hAnsi="Raleway" w:eastAsia="Raleway" w:cs="Raleway"/>
                <w:color w:val="353132"/>
                <w:lang w:val="de-DE"/>
              </w:rPr>
              <w:t>eigen</w:t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>e</w:t>
            </w:r>
            <w:r w:rsidRPr="1160213A" w:rsidR="7FD42895">
              <w:rPr>
                <w:rFonts w:ascii="Raleway" w:hAnsi="Raleway" w:eastAsia="Raleway" w:cs="Raleway"/>
                <w:color w:val="353132"/>
                <w:lang w:val="de-DE"/>
              </w:rPr>
              <w:t xml:space="preserve"> Fragen </w:t>
            </w:r>
            <w:r w:rsidRPr="1160213A" w:rsidR="7FD42895">
              <w:rPr>
                <w:rFonts w:ascii="Raleway" w:hAnsi="Raleway" w:eastAsia="Raleway" w:cs="Raleway"/>
                <w:color w:val="353132"/>
                <w:lang w:val="de-DE"/>
              </w:rPr>
              <w:t xml:space="preserve">erstellen, </w:t>
            </w:r>
            <w:r w:rsidRPr="1160213A" w:rsidR="44341DE5">
              <w:rPr>
                <w:rFonts w:ascii="Raleway" w:hAnsi="Raleway" w:eastAsia="Raleway" w:cs="Raleway"/>
                <w:color w:val="353132"/>
                <w:lang w:val="de-DE"/>
              </w:rPr>
              <w:t>aber es</w:t>
            </w:r>
            <w:r w:rsidRPr="1160213A" w:rsidR="7FD42895">
              <w:rPr>
                <w:rFonts w:ascii="Raleway" w:hAnsi="Raleway" w:eastAsia="Raleway" w:cs="Raleway"/>
                <w:color w:val="353132"/>
                <w:lang w:val="de-DE"/>
              </w:rPr>
              <w:t xml:space="preserve"> gibt begrenzte Arten von Fragetypen</w:t>
            </w:r>
          </w:p>
          <w:p w:rsidR="006726BE" w:rsidRDefault="0040129D" w14:paraId="35D63D5A" w14:textId="4996B6AB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fldChar w:fldCharType="begin"/>
            </w:r>
            <w:r w:rsidRPr="1160213A">
              <w:rPr>
                <w:lang w:val="de-DE"/>
              </w:rPr>
              <w:instrText xml:space="preserve"> HYPERLINK "https://www.surveymonkey.com" \h </w:instrText>
            </w:r>
            <w:r>
              <w:fldChar w:fldCharType="separate"/>
            </w:r>
            <w:r w:rsidRPr="1160213A" w:rsidR="00EF53B1">
              <w:rPr>
                <w:rFonts w:ascii="Raleway" w:hAnsi="Raleway" w:eastAsia="Raleway" w:cs="Raleway"/>
                <w:color w:val="1155CC"/>
                <w:u w:val="single"/>
                <w:lang w:val="de-DE"/>
              </w:rPr>
              <w:t xml:space="preserve">Survey </w:t>
            </w:r>
            <w:r w:rsidRPr="1160213A" w:rsidR="00EF53B1">
              <w:rPr>
                <w:rFonts w:ascii="Raleway" w:hAnsi="Raleway" w:eastAsia="Raleway" w:cs="Raleway"/>
                <w:color w:val="1155CC"/>
                <w:u w:val="single"/>
                <w:lang w:val="de-DE"/>
              </w:rPr>
              <w:t>Monkey</w:t>
            </w:r>
            <w:r w:rsidRPr="1160213A">
              <w:rPr>
                <w:rFonts w:ascii="Raleway" w:hAnsi="Raleway" w:eastAsia="Raleway" w:cs="Raleway"/>
                <w:color w:val="1155CC"/>
                <w:u w:val="single"/>
                <w:lang w:val="de-DE"/>
              </w:rPr>
              <w:fldChar w:fldCharType="end"/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 xml:space="preserve">: </w:t>
            </w:r>
            <w:r w:rsidRPr="1160213A" w:rsidR="715A2118">
              <w:rPr>
                <w:rFonts w:ascii="Raleway" w:hAnsi="Raleway" w:eastAsia="Raleway" w:cs="Raleway"/>
                <w:color w:val="353132"/>
                <w:lang w:val="de-DE"/>
              </w:rPr>
              <w:t>einfach zu bedienen und sehr beliebt, für einige Funktionen m</w:t>
            </w:r>
            <w:r w:rsidRPr="1160213A" w:rsidR="4F22092A">
              <w:rPr>
                <w:rFonts w:ascii="Raleway" w:hAnsi="Raleway" w:eastAsia="Raleway" w:cs="Raleway"/>
                <w:color w:val="353132"/>
                <w:lang w:val="de-DE"/>
              </w:rPr>
              <w:t>ü</w:t>
            </w:r>
            <w:r w:rsidRPr="1160213A" w:rsidR="715A2118">
              <w:rPr>
                <w:rFonts w:ascii="Raleway" w:hAnsi="Raleway" w:eastAsia="Raleway" w:cs="Raleway"/>
                <w:color w:val="353132"/>
                <w:lang w:val="de-DE"/>
              </w:rPr>
              <w:t xml:space="preserve">sst </w:t>
            </w:r>
            <w:r w:rsidRPr="1160213A" w:rsidR="1B1A3A2A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1160213A" w:rsidR="715A2118">
              <w:rPr>
                <w:rFonts w:ascii="Raleway" w:hAnsi="Raleway" w:eastAsia="Raleway" w:cs="Raleway"/>
                <w:color w:val="353132"/>
                <w:lang w:val="de-DE"/>
              </w:rPr>
              <w:t>bezahlen</w:t>
            </w:r>
          </w:p>
          <w:p w:rsidR="006726BE" w:rsidRDefault="715A2118" w14:paraId="1D76C849" w14:textId="5B662387" w14:noSpellErr="1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715A2118">
              <w:rPr>
                <w:rFonts w:ascii="Raleway" w:hAnsi="Raleway" w:eastAsia="Raleway" w:cs="Raleway"/>
                <w:color w:val="353132"/>
                <w:lang w:val="de-DE"/>
              </w:rPr>
              <w:t>Sende</w:t>
            </w:r>
            <w:r w:rsidRPr="1160213A" w:rsidR="534D5FC4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1160213A" w:rsidR="715A2118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1160213A" w:rsidR="21FFF1ED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1160213A" w:rsidR="715A2118">
              <w:rPr>
                <w:rFonts w:ascii="Raleway" w:hAnsi="Raleway" w:eastAsia="Raleway" w:cs="Raleway"/>
                <w:color w:val="353132"/>
                <w:lang w:val="de-DE"/>
              </w:rPr>
              <w:t>Umfrage per E-Mail oder über soziale Medien an Menschen</w:t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>.</w:t>
            </w:r>
          </w:p>
          <w:p w:rsidRPr="00156709" w:rsidR="00EC7662" w:rsidRDefault="2C39E794" w14:paraId="177C369E" w14:textId="4F6B58C8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2C39E794">
              <w:rPr>
                <w:rFonts w:ascii="Raleway" w:hAnsi="Raleway" w:eastAsia="Raleway" w:cs="Raleway"/>
                <w:color w:val="353132"/>
                <w:lang w:val="de-DE"/>
              </w:rPr>
              <w:t>Frag</w:t>
            </w:r>
            <w:r w:rsidRPr="1160213A" w:rsidR="0B3B2128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1160213A" w:rsidR="2C39E794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1160213A" w:rsidR="3B18E2F1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1160213A" w:rsidR="2C39E794">
              <w:rPr>
                <w:rFonts w:ascii="Raleway" w:hAnsi="Raleway" w:eastAsia="Raleway" w:cs="Raleway"/>
                <w:color w:val="353132"/>
                <w:lang w:val="de-DE"/>
              </w:rPr>
              <w:t>Freund</w:t>
            </w:r>
            <w:r w:rsidRPr="1160213A" w:rsidR="44341DE5">
              <w:rPr>
                <w:rFonts w:ascii="Raleway" w:hAnsi="Raleway" w:eastAsia="Raleway" w:cs="Raleway"/>
                <w:color w:val="353132"/>
                <w:lang w:val="de-DE"/>
              </w:rPr>
              <w:t>:innen</w:t>
            </w:r>
            <w:r w:rsidRPr="1160213A" w:rsidR="2C39E794">
              <w:rPr>
                <w:rFonts w:ascii="Raleway" w:hAnsi="Raleway" w:eastAsia="Raleway" w:cs="Raleway"/>
                <w:color w:val="353132"/>
                <w:lang w:val="de-DE"/>
              </w:rPr>
              <w:t>, Familie</w:t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>, ob sie die Umfrage</w:t>
            </w:r>
            <w:r w:rsidRPr="1160213A" w:rsidR="2C39E794">
              <w:rPr>
                <w:rFonts w:ascii="Raleway" w:hAnsi="Raleway" w:eastAsia="Raleway" w:cs="Raleway"/>
                <w:color w:val="353132"/>
                <w:lang w:val="de-DE"/>
              </w:rPr>
              <w:t xml:space="preserve"> über soziale Medien (z.</w:t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1160213A" w:rsidR="2C39E794">
              <w:rPr>
                <w:rFonts w:ascii="Raleway" w:hAnsi="Raleway" w:eastAsia="Raleway" w:cs="Raleway"/>
                <w:color w:val="353132"/>
                <w:lang w:val="de-DE"/>
              </w:rPr>
              <w:t xml:space="preserve">B. </w:t>
            </w:r>
            <w:r w:rsidRPr="1160213A" w:rsidR="1905088B">
              <w:rPr>
                <w:rFonts w:ascii="Raleway" w:hAnsi="Raleway" w:eastAsia="Raleway" w:cs="Raleway"/>
                <w:color w:val="353132"/>
                <w:lang w:val="de-DE"/>
              </w:rPr>
              <w:t>Instagram</w:t>
            </w:r>
            <w:r w:rsidRPr="1160213A" w:rsidR="2C39E794">
              <w:rPr>
                <w:rFonts w:ascii="Raleway" w:hAnsi="Raleway" w:eastAsia="Raleway" w:cs="Raleway"/>
                <w:color w:val="353132"/>
                <w:lang w:val="de-DE"/>
              </w:rPr>
              <w:t xml:space="preserve">) </w:t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>teilen.</w:t>
            </w:r>
          </w:p>
          <w:p w:rsidRPr="00156709" w:rsidR="00EC7662" w:rsidRDefault="00552017" w14:paraId="177C369F" w14:textId="772EF97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00552017">
              <w:rPr>
                <w:rFonts w:ascii="Raleway" w:hAnsi="Raleway" w:eastAsia="Raleway" w:cs="Raleway"/>
                <w:color w:val="353132"/>
                <w:lang w:val="de-DE"/>
              </w:rPr>
              <w:t>Papier</w:t>
            </w:r>
          </w:p>
          <w:p w:rsidR="00CB726C" w:rsidRDefault="7FE50351" w14:paraId="38A22029" w14:textId="6439D61B" w14:noSpellErr="1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7FE50351">
              <w:rPr>
                <w:rFonts w:ascii="Raleway" w:hAnsi="Raleway" w:eastAsia="Raleway" w:cs="Raleway"/>
                <w:color w:val="353132"/>
                <w:lang w:val="de-DE"/>
              </w:rPr>
              <w:t>Druck</w:t>
            </w:r>
            <w:r w:rsidRPr="1160213A" w:rsidR="5D7A638B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1160213A" w:rsidR="7FE50351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1160213A" w:rsidR="1FF13346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1160213A" w:rsidR="7FE50351">
              <w:rPr>
                <w:rFonts w:ascii="Raleway" w:hAnsi="Raleway" w:eastAsia="Raleway" w:cs="Raleway"/>
                <w:color w:val="353132"/>
                <w:lang w:val="de-DE"/>
              </w:rPr>
              <w:t>Umfragen aus und verteil</w:t>
            </w:r>
            <w:r w:rsidRPr="1160213A" w:rsidR="743F379D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1160213A" w:rsidR="7FE50351">
              <w:rPr>
                <w:rFonts w:ascii="Raleway" w:hAnsi="Raleway" w:eastAsia="Raleway" w:cs="Raleway"/>
                <w:color w:val="353132"/>
                <w:lang w:val="de-DE"/>
              </w:rPr>
              <w:t xml:space="preserve"> sie an Personen in der Schule oder bei einer Veranstaltung</w:t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>.</w:t>
            </w:r>
          </w:p>
          <w:p w:rsidRPr="00156709" w:rsidR="00EC7662" w:rsidRDefault="7FE50351" w14:paraId="177C36A1" w14:textId="19D7C7C4" w14:noSpellErr="1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7FE50351">
              <w:rPr>
                <w:rFonts w:ascii="Raleway" w:hAnsi="Raleway" w:eastAsia="Raleway" w:cs="Raleway"/>
                <w:color w:val="353132"/>
                <w:lang w:val="de-DE"/>
              </w:rPr>
              <w:t>Geh</w:t>
            </w:r>
            <w:r w:rsidRPr="1160213A" w:rsidR="63F6BB0B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1160213A" w:rsidR="7FE50351">
              <w:rPr>
                <w:rFonts w:ascii="Raleway" w:hAnsi="Raleway" w:eastAsia="Raleway" w:cs="Raleway"/>
                <w:color w:val="353132"/>
                <w:lang w:val="de-DE"/>
              </w:rPr>
              <w:t xml:space="preserve"> in ein Klassenzimmer und schreib</w:t>
            </w:r>
            <w:r w:rsidRPr="1160213A" w:rsidR="2BD5D1F6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1160213A" w:rsidR="7FE50351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1160213A" w:rsidR="37D53A19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1160213A" w:rsidR="7FE50351">
              <w:rPr>
                <w:rFonts w:ascii="Raleway" w:hAnsi="Raleway" w:eastAsia="Raleway" w:cs="Raleway"/>
                <w:color w:val="353132"/>
                <w:lang w:val="de-DE"/>
              </w:rPr>
              <w:t>Fragen an die Tafel</w:t>
            </w:r>
            <w:r w:rsidRPr="1160213A" w:rsidR="006667D0">
              <w:rPr>
                <w:rFonts w:ascii="Raleway" w:hAnsi="Raleway" w:eastAsia="Raleway" w:cs="Raleway"/>
                <w:color w:val="353132"/>
                <w:lang w:val="de-DE"/>
              </w:rPr>
              <w:t>.</w:t>
            </w:r>
          </w:p>
        </w:tc>
      </w:tr>
      <w:tr w:rsidRPr="006667D0" w:rsidR="00EC7662" w:rsidTr="1160213A" w14:paraId="177C36B0" w14:textId="77777777">
        <w:trPr>
          <w:trHeight w:val="1120"/>
        </w:trPr>
        <w:tc>
          <w:tcPr>
            <w:tcW w:w="1815" w:type="dxa"/>
            <w:tcBorders>
              <w:top w:val="single" w:color="44B6C3" w:sz="8" w:space="0"/>
              <w:left w:val="single" w:color="44B6C3" w:sz="18" w:space="0"/>
              <w:bottom w:val="single" w:color="44B6C3" w:sz="4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B91BD9" w14:paraId="177C36A3" w14:textId="4989168B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color w:val="353132"/>
                <w:lang w:val="de-DE"/>
              </w:rPr>
              <w:lastRenderedPageBreak/>
              <w:t>Schritt</w:t>
            </w:r>
            <w:r w:rsidRPr="00156709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00156709" w:rsidR="00EF53B1">
              <w:rPr>
                <w:rFonts w:ascii="Raleway" w:hAnsi="Raleway" w:eastAsia="Raleway" w:cs="Raleway"/>
                <w:color w:val="353132"/>
                <w:lang w:val="de-DE"/>
              </w:rPr>
              <w:t xml:space="preserve">3: </w:t>
            </w:r>
          </w:p>
          <w:p w:rsidRPr="00156709" w:rsidR="00EC7662" w:rsidP="50ADE4DD" w:rsidRDefault="29F24C80" w14:paraId="177C36A4" w14:textId="77DEBFFD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Analysier</w:t>
            </w:r>
            <w:r w:rsidRPr="50ADE4DD" w:rsidR="139AE991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50ADE4DD" w:rsidR="39C79DDC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Ergebnisse</w:t>
            </w:r>
          </w:p>
        </w:tc>
        <w:tc>
          <w:tcPr>
            <w:tcW w:w="9300" w:type="dxa"/>
            <w:tcBorders>
              <w:top w:val="single" w:color="44B6C3" w:sz="8" w:space="0"/>
              <w:left w:val="single" w:color="44B6C3" w:sz="8" w:space="0"/>
              <w:bottom w:val="single" w:color="44B6C3" w:sz="4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70B7" w:rsidP="000B70B7" w:rsidRDefault="430AB746" w14:paraId="03B97301" w14:textId="3B57C16B">
            <w:pPr>
              <w:widowControl w:val="0"/>
              <w:spacing w:line="240" w:lineRule="auto"/>
              <w:ind w:left="720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Wenn </w:t>
            </w:r>
            <w:r w:rsidRPr="50ADE4DD" w:rsidR="38DCE03A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einige Antworten ha</w:t>
            </w:r>
            <w:r w:rsidRPr="50ADE4DD" w:rsidR="2F54BDD0">
              <w:rPr>
                <w:rFonts w:ascii="Raleway" w:hAnsi="Raleway" w:eastAsia="Raleway" w:cs="Raleway"/>
                <w:color w:val="353132"/>
                <w:lang w:val="de-DE"/>
              </w:rPr>
              <w:t>b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t, wie analysiert </w:t>
            </w:r>
            <w:r w:rsidRPr="50ADE4DD" w:rsidR="5362C93C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dann die Ergebnisse?</w:t>
            </w:r>
          </w:p>
          <w:p w:rsidR="00A84E0E" w:rsidP="00A84E0E" w:rsidRDefault="55D72CB9" w14:paraId="53F7DE4F" w14:textId="2730058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55D72CB9">
              <w:rPr>
                <w:rFonts w:ascii="Raleway" w:hAnsi="Raleway" w:eastAsia="Raleway" w:cs="Raleway"/>
                <w:color w:val="353132"/>
                <w:lang w:val="de-DE"/>
              </w:rPr>
              <w:t>Erfass</w:t>
            </w:r>
            <w:r w:rsidRPr="1160213A" w:rsidR="6F984283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1160213A" w:rsidR="55D72CB9">
              <w:rPr>
                <w:rFonts w:ascii="Raleway" w:hAnsi="Raleway" w:eastAsia="Raleway" w:cs="Raleway"/>
                <w:color w:val="353132"/>
                <w:lang w:val="de-DE"/>
              </w:rPr>
              <w:t xml:space="preserve"> und organisier</w:t>
            </w:r>
            <w:r w:rsidRPr="1160213A" w:rsidR="1963A9E6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1160213A" w:rsidR="55D72CB9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1160213A" w:rsidR="77A6F66C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1160213A" w:rsidR="55D72CB9">
              <w:rPr>
                <w:rFonts w:ascii="Raleway" w:hAnsi="Raleway" w:eastAsia="Raleway" w:cs="Raleway"/>
                <w:color w:val="353132"/>
                <w:lang w:val="de-DE"/>
              </w:rPr>
              <w:t xml:space="preserve">Daten </w:t>
            </w:r>
          </w:p>
          <w:p w:rsidR="00A84E0E" w:rsidP="00A84E0E" w:rsidRDefault="00A84E0E" w14:paraId="3080778E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00A84E0E">
              <w:rPr>
                <w:rFonts w:ascii="Raleway" w:hAnsi="Raleway" w:eastAsia="Raleway" w:cs="Raleway"/>
                <w:color w:val="353132"/>
                <w:lang w:val="de-DE"/>
              </w:rPr>
              <w:t xml:space="preserve">Daten aus schriftlichen Umfragen sollten zur Analyse in den Computer eingegeben werden </w:t>
            </w:r>
          </w:p>
          <w:p w:rsidRPr="00285379" w:rsidR="00EC7662" w:rsidP="00285379" w:rsidRDefault="0E41BAE9" w14:paraId="177C36A9" w14:textId="0720B4C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0E41BAE9">
              <w:rPr>
                <w:rFonts w:ascii="Raleway" w:hAnsi="Raleway" w:eastAsia="Raleway" w:cs="Raleway"/>
                <w:color w:val="353132"/>
                <w:lang w:val="de-DE"/>
              </w:rPr>
              <w:t>Samm</w:t>
            </w:r>
            <w:r w:rsidRPr="1160213A" w:rsidR="733C9E49">
              <w:rPr>
                <w:rFonts w:ascii="Raleway" w:hAnsi="Raleway" w:eastAsia="Raleway" w:cs="Raleway"/>
                <w:color w:val="353132"/>
                <w:lang w:val="de-DE"/>
              </w:rPr>
              <w:t>elt</w:t>
            </w:r>
            <w:r w:rsidRPr="1160213A" w:rsidR="0E41BAE9">
              <w:rPr>
                <w:rFonts w:ascii="Raleway" w:hAnsi="Raleway" w:eastAsia="Raleway" w:cs="Raleway"/>
                <w:color w:val="353132"/>
                <w:lang w:val="de-DE"/>
              </w:rPr>
              <w:t xml:space="preserve"> alle </w:t>
            </w:r>
            <w:r w:rsidRPr="1160213A" w:rsidR="414E6207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1160213A" w:rsidR="0E41BAE9">
              <w:rPr>
                <w:rFonts w:ascii="Raleway" w:hAnsi="Raleway" w:eastAsia="Raleway" w:cs="Raleway"/>
                <w:color w:val="353132"/>
                <w:lang w:val="de-DE"/>
              </w:rPr>
              <w:t xml:space="preserve">Daten an einem Ort, damit </w:t>
            </w:r>
            <w:r w:rsidRPr="1160213A" w:rsidR="271F5BEC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1160213A" w:rsidR="0E41BAE9">
              <w:rPr>
                <w:rFonts w:ascii="Raleway" w:hAnsi="Raleway" w:eastAsia="Raleway" w:cs="Raleway"/>
                <w:color w:val="353132"/>
                <w:lang w:val="de-DE"/>
              </w:rPr>
              <w:t xml:space="preserve">sie </w:t>
            </w:r>
            <w:r w:rsidRPr="1160213A" w:rsidR="00186F5B">
              <w:rPr>
                <w:rFonts w:ascii="Raleway" w:hAnsi="Raleway" w:eastAsia="Raleway" w:cs="Raleway"/>
                <w:color w:val="353132"/>
                <w:lang w:val="de-DE"/>
              </w:rPr>
              <w:t xml:space="preserve">– </w:t>
            </w:r>
            <w:r w:rsidRPr="1160213A" w:rsidR="00186F5B">
              <w:rPr>
                <w:rFonts w:ascii="Raleway" w:hAnsi="Raleway" w:eastAsia="Raleway" w:cs="Raleway"/>
                <w:color w:val="353132"/>
                <w:lang w:val="de-DE"/>
              </w:rPr>
              <w:t xml:space="preserve">falls nötig </w:t>
            </w:r>
            <w:r w:rsidRPr="1160213A" w:rsidR="00186F5B">
              <w:rPr>
                <w:rFonts w:ascii="Raleway" w:hAnsi="Raleway" w:eastAsia="Raleway" w:cs="Raleway"/>
                <w:color w:val="353132"/>
                <w:lang w:val="de-DE"/>
              </w:rPr>
              <w:t xml:space="preserve">– </w:t>
            </w:r>
            <w:r w:rsidRPr="1160213A" w:rsidR="0E41BAE9">
              <w:rPr>
                <w:rFonts w:ascii="Raleway" w:hAnsi="Raleway" w:eastAsia="Raleway" w:cs="Raleway"/>
                <w:color w:val="353132"/>
                <w:lang w:val="de-DE"/>
              </w:rPr>
              <w:t>leicht sortieren und organisieren k</w:t>
            </w:r>
            <w:r w:rsidRPr="1160213A" w:rsidR="2F865DA1">
              <w:rPr>
                <w:rFonts w:ascii="Raleway" w:hAnsi="Raleway" w:eastAsia="Raleway" w:cs="Raleway"/>
                <w:color w:val="353132"/>
                <w:lang w:val="de-DE"/>
              </w:rPr>
              <w:t>önnt</w:t>
            </w:r>
            <w:r w:rsidRPr="1160213A" w:rsidR="0E41BAE9">
              <w:rPr>
                <w:rFonts w:ascii="Raleway" w:hAnsi="Raleway" w:eastAsia="Raleway" w:cs="Raleway"/>
                <w:color w:val="353132"/>
                <w:lang w:val="de-DE"/>
              </w:rPr>
              <w:t xml:space="preserve">. Hier sind ein paar Optionen, um </w:t>
            </w:r>
            <w:r w:rsidRPr="1160213A" w:rsidR="194126CC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1160213A" w:rsidR="0E41BAE9">
              <w:rPr>
                <w:rFonts w:ascii="Raleway" w:hAnsi="Raleway" w:eastAsia="Raleway" w:cs="Raleway"/>
                <w:color w:val="353132"/>
                <w:lang w:val="de-DE"/>
              </w:rPr>
              <w:t xml:space="preserve">Daten zu organisieren: </w:t>
            </w:r>
          </w:p>
          <w:p w:rsidRPr="00156709" w:rsidR="00EC7662" w:rsidRDefault="00E244C1" w14:paraId="177C36AA" w14:textId="77777777">
            <w:pPr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hyperlink r:id="Re9d4c87032634f48">
              <w:r w:rsidRPr="1160213A" w:rsidR="00EF53B1">
                <w:rPr>
                  <w:rFonts w:ascii="Raleway" w:hAnsi="Raleway" w:eastAsia="Raleway" w:cs="Raleway"/>
                  <w:color w:val="1155CC"/>
                  <w:u w:val="single"/>
                  <w:lang w:val="de-DE"/>
                </w:rPr>
                <w:t>OpenOffice</w:t>
              </w:r>
              <w:r w:rsidRPr="1160213A" w:rsidR="00EF53B1">
                <w:rPr>
                  <w:rFonts w:ascii="Raleway" w:hAnsi="Raleway" w:eastAsia="Raleway" w:cs="Raleway"/>
                  <w:color w:val="1155CC"/>
                  <w:u w:val="single"/>
                  <w:lang w:val="de-DE"/>
                </w:rPr>
                <w:t xml:space="preserve"> </w:t>
              </w:r>
              <w:r w:rsidRPr="1160213A" w:rsidR="00EF53B1">
                <w:rPr>
                  <w:rFonts w:ascii="Raleway" w:hAnsi="Raleway" w:eastAsia="Raleway" w:cs="Raleway"/>
                  <w:color w:val="1155CC"/>
                  <w:u w:val="single"/>
                  <w:lang w:val="de-DE"/>
                </w:rPr>
                <w:t>Calc</w:t>
              </w:r>
              <w:r w:rsidRPr="1160213A" w:rsidR="00EF53B1">
                <w:rPr>
                  <w:rFonts w:ascii="Raleway" w:hAnsi="Raleway" w:eastAsia="Raleway" w:cs="Raleway"/>
                  <w:color w:val="1155CC"/>
                  <w:u w:val="single"/>
                  <w:lang w:val="de-DE"/>
                </w:rPr>
                <w:t xml:space="preserve"> </w:t>
              </w:r>
            </w:hyperlink>
          </w:p>
          <w:p w:rsidRPr="00285379" w:rsidR="00EC7662" w:rsidRDefault="00E244C1" w14:paraId="177C36AB" w14:textId="4F81854E">
            <w:pPr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hyperlink r:id="R48193056ee4b4ad2">
              <w:r w:rsidRPr="1160213A" w:rsidR="00EF53B1">
                <w:rPr>
                  <w:rFonts w:ascii="Raleway" w:hAnsi="Raleway" w:eastAsia="Raleway" w:cs="Raleway"/>
                  <w:color w:val="1155CC"/>
                  <w:u w:val="single"/>
                  <w:lang w:val="de-DE"/>
                </w:rPr>
                <w:t>Excel</w:t>
              </w:r>
            </w:hyperlink>
          </w:p>
          <w:p w:rsidRPr="00156709" w:rsidR="00285379" w:rsidRDefault="00E244C1" w14:paraId="36E3D4CF" w14:textId="2746D9DD">
            <w:pPr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hyperlink r:id="R7167046519374e65">
              <w:r w:rsidRPr="1160213A" w:rsidR="00285379">
                <w:rPr>
                  <w:rStyle w:val="Hyperlink"/>
                  <w:rFonts w:ascii="Raleway" w:hAnsi="Raleway" w:eastAsia="Raleway" w:cs="Raleway"/>
                  <w:lang w:val="de-DE"/>
                </w:rPr>
                <w:t>Google Sheets</w:t>
              </w:r>
            </w:hyperlink>
          </w:p>
          <w:p w:rsidRPr="00156709" w:rsidR="00EC7662" w:rsidRDefault="00EC7662" w14:paraId="177C36AC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  <w:p w:rsidR="00680257" w:rsidP="00680257" w:rsidRDefault="4305ECB0" w14:paraId="4D2699B6" w14:textId="0F7ED60A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Fragen, die </w:t>
            </w:r>
            <w:r w:rsidRPr="50ADE4DD" w:rsidR="77AD6542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berücksichtigen sollte</w:t>
            </w:r>
            <w:r w:rsidRPr="50ADE4DD" w:rsidR="24330D56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:</w:t>
            </w:r>
          </w:p>
          <w:p w:rsidR="00B12988" w:rsidRDefault="5B0C4119" w14:paraId="38745A76" w14:textId="4448247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5B0C4119">
              <w:rPr>
                <w:rFonts w:ascii="Raleway" w:hAnsi="Raleway" w:eastAsia="Raleway" w:cs="Raleway"/>
                <w:color w:val="353132"/>
                <w:lang w:val="de-DE"/>
              </w:rPr>
              <w:t>Welche Schlussfolgerungen k</w:t>
            </w:r>
            <w:r w:rsidRPr="1160213A" w:rsidR="1E69E078">
              <w:rPr>
                <w:rFonts w:ascii="Raleway" w:hAnsi="Raleway" w:eastAsia="Raleway" w:cs="Raleway"/>
                <w:color w:val="353132"/>
                <w:lang w:val="de-DE"/>
              </w:rPr>
              <w:t xml:space="preserve">önnt ihr </w:t>
            </w:r>
            <w:r w:rsidRPr="1160213A" w:rsidR="5B0C4119">
              <w:rPr>
                <w:rFonts w:ascii="Raleway" w:hAnsi="Raleway" w:eastAsia="Raleway" w:cs="Raleway"/>
                <w:color w:val="353132"/>
                <w:lang w:val="de-DE"/>
              </w:rPr>
              <w:t>ziehen?</w:t>
            </w:r>
          </w:p>
          <w:p w:rsidRPr="00156709" w:rsidR="00EC7662" w:rsidRDefault="5B0C4119" w14:paraId="177C36AF" w14:textId="5648DB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1160213A" w:rsidR="00186F5B">
              <w:rPr>
                <w:rFonts w:ascii="Raleway" w:hAnsi="Raleway" w:eastAsia="Raleway" w:cs="Raleway"/>
                <w:color w:val="353132"/>
                <w:lang w:val="de-DE"/>
              </w:rPr>
              <w:t>Welche</w:t>
            </w:r>
            <w:r w:rsidRPr="1160213A" w:rsidR="00186F5B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1160213A" w:rsidR="5B0C4119">
              <w:rPr>
                <w:rFonts w:ascii="Raleway" w:hAnsi="Raleway" w:eastAsia="Raleway" w:cs="Raleway"/>
                <w:color w:val="353132"/>
                <w:lang w:val="de-DE"/>
              </w:rPr>
              <w:t>Trends</w:t>
            </w:r>
            <w:r w:rsidRPr="1160213A" w:rsidR="00186F5B">
              <w:rPr>
                <w:rFonts w:ascii="Raleway" w:hAnsi="Raleway" w:eastAsia="Raleway" w:cs="Raleway"/>
                <w:color w:val="353132"/>
                <w:lang w:val="de-DE"/>
              </w:rPr>
              <w:t xml:space="preserve"> seht ihr</w:t>
            </w:r>
            <w:r w:rsidRPr="1160213A" w:rsidR="5B0C4119">
              <w:rPr>
                <w:rFonts w:ascii="Raleway" w:hAnsi="Raleway" w:eastAsia="Raleway" w:cs="Raleway"/>
                <w:color w:val="353132"/>
                <w:lang w:val="de-DE"/>
              </w:rPr>
              <w:t>?</w:t>
            </w:r>
          </w:p>
        </w:tc>
      </w:tr>
      <w:tr w:rsidRPr="00A52B1C" w:rsidR="00EC7662" w:rsidTr="1160213A" w14:paraId="177C36B4" w14:textId="77777777">
        <w:trPr>
          <w:trHeight w:val="1120"/>
        </w:trPr>
        <w:tc>
          <w:tcPr>
            <w:tcW w:w="1815" w:type="dxa"/>
            <w:tcBorders>
              <w:top w:val="single" w:color="44B6C3" w:sz="4" w:space="0"/>
              <w:left w:val="single" w:color="44B6C3" w:sz="18" w:space="0"/>
              <w:bottom w:val="single" w:color="44B6C3" w:sz="1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B91BD9" w14:paraId="177C36B1" w14:textId="5520AD59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color w:val="353132"/>
                <w:lang w:val="de-DE"/>
              </w:rPr>
              <w:t>Schritt</w:t>
            </w:r>
            <w:r w:rsidRPr="00156709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00156709" w:rsidR="00EF53B1">
              <w:rPr>
                <w:rFonts w:ascii="Raleway" w:hAnsi="Raleway" w:eastAsia="Raleway" w:cs="Raleway"/>
                <w:color w:val="353132"/>
                <w:lang w:val="de-DE"/>
              </w:rPr>
              <w:t xml:space="preserve">4: </w:t>
            </w:r>
          </w:p>
          <w:p w:rsidRPr="00156709" w:rsidR="00EC7662" w:rsidRDefault="29F24C80" w14:paraId="177C36B2" w14:textId="033F0CDD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Teil</w:t>
            </w:r>
            <w:r w:rsidRPr="50ADE4DD" w:rsidR="31F62612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50ADE4DD" w:rsidR="2BB3DE34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Ergebnisse</w:t>
            </w:r>
          </w:p>
        </w:tc>
        <w:tc>
          <w:tcPr>
            <w:tcW w:w="9300" w:type="dxa"/>
            <w:tcBorders>
              <w:top w:val="single" w:color="44B6C3" w:sz="4" w:space="0"/>
              <w:left w:val="single" w:color="44B6C3" w:sz="8" w:space="0"/>
              <w:bottom w:val="single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29F24C80" w14:paraId="177C36B3" w14:textId="0A543F7F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Mehr dazu erf</w:t>
            </w:r>
            <w:r w:rsidRPr="50ADE4DD" w:rsidR="34323F6E">
              <w:rPr>
                <w:rFonts w:ascii="Raleway" w:hAnsi="Raleway" w:eastAsia="Raleway" w:cs="Raleway"/>
                <w:color w:val="353132"/>
                <w:lang w:val="de-DE"/>
              </w:rPr>
              <w:t>a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hrt </w:t>
            </w:r>
            <w:r w:rsidRPr="50ADE4DD" w:rsidR="69FFF587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 xml:space="preserve">in den </w:t>
            </w:r>
            <w:r w:rsidRPr="50ADE4DD" w:rsidR="0E5A7757">
              <w:rPr>
                <w:rFonts w:ascii="Raleway" w:hAnsi="Raleway" w:eastAsia="Raleway" w:cs="Raleway"/>
                <w:color w:val="353132"/>
                <w:lang w:val="de-DE"/>
              </w:rPr>
              <w:t>Entrepreneurship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-Lektionen.</w:t>
            </w:r>
          </w:p>
        </w:tc>
      </w:tr>
    </w:tbl>
    <w:p w:rsidRPr="00156709" w:rsidR="00EC7662" w:rsidRDefault="00EC7662" w14:paraId="177C36B5" w14:textId="77777777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</w:p>
    <w:p w:rsidRPr="00156709" w:rsidR="00EC7662" w:rsidRDefault="00EF53B1" w14:paraId="177C36B6" w14:textId="4E2B2A8B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744F9162" w:rsidR="00EF53B1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3.</w:t>
      </w:r>
      <w:r w:rsidRPr="744F9162" w:rsidR="00EF53B1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 </w:t>
      </w:r>
      <w:r w:rsidRPr="744F9162" w:rsidR="00E35B23">
        <w:rPr>
          <w:rFonts w:ascii="Raleway" w:hAnsi="Raleway" w:eastAsia="Raleway" w:cs="Raleway"/>
          <w:b w:val="1"/>
          <w:bCs w:val="1"/>
          <w:color w:val="353132"/>
          <w:lang w:val="de-DE"/>
        </w:rPr>
        <w:t>Konkurrenzanalyse</w:t>
      </w:r>
      <w:r w:rsidRPr="744F9162" w:rsidR="00C35E80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: 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>Findet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 xml:space="preserve"> ihr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 xml:space="preserve"> </w:t>
      </w:r>
      <w:r w:rsidRPr="744F9162" w:rsidR="00C35E80">
        <w:rPr>
          <w:rFonts w:ascii="Raleway" w:hAnsi="Raleway" w:eastAsia="Raleway" w:cs="Raleway"/>
          <w:color w:val="353132"/>
          <w:lang w:val="de-DE"/>
        </w:rPr>
        <w:t>mindestens zwei andere Apps oder Erfindungen</w:t>
      </w:r>
      <w:r w:rsidRPr="744F9162" w:rsidR="00C35E80">
        <w:rPr>
          <w:rFonts w:ascii="Raleway" w:hAnsi="Raleway" w:eastAsia="Raleway" w:cs="Raleway"/>
          <w:color w:val="353132"/>
          <w:lang w:val="de-DE"/>
        </w:rPr>
        <w:t xml:space="preserve">, die das gleiche oder ein ähnliches Problem lösen, das </w:t>
      </w:r>
      <w:r w:rsidRPr="744F9162" w:rsidR="17586A2B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744F9162" w:rsidR="00C35E80">
        <w:rPr>
          <w:rFonts w:ascii="Raleway" w:hAnsi="Raleway" w:eastAsia="Raleway" w:cs="Raleway"/>
          <w:color w:val="353132"/>
          <w:lang w:val="de-DE"/>
        </w:rPr>
        <w:t>zu lösen versucht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 xml:space="preserve">? 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>Recherchiert im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 xml:space="preserve"> Internet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 xml:space="preserve"> und f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>üll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>t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 xml:space="preserve"> </w:t>
      </w:r>
      <w:r w:rsidRPr="744F9162" w:rsidR="00C35E80">
        <w:rPr>
          <w:rFonts w:ascii="Raleway" w:hAnsi="Raleway" w:eastAsia="Raleway" w:cs="Raleway"/>
          <w:color w:val="353132"/>
          <w:lang w:val="de-DE"/>
        </w:rPr>
        <w:t xml:space="preserve">die Kästchen </w:t>
      </w:r>
      <w:r w:rsidRPr="744F9162" w:rsidR="00C35E80">
        <w:rPr>
          <w:rFonts w:ascii="Raleway" w:hAnsi="Raleway" w:eastAsia="Raleway" w:cs="Raleway"/>
          <w:color w:val="353132"/>
          <w:lang w:val="de-DE"/>
        </w:rPr>
        <w:t>aus</w:t>
      </w:r>
      <w:r w:rsidRPr="744F9162" w:rsidR="00FA2E0D">
        <w:rPr>
          <w:rFonts w:ascii="Raleway" w:hAnsi="Raleway" w:eastAsia="Raleway" w:cs="Raleway"/>
          <w:color w:val="353132"/>
          <w:lang w:val="de-DE"/>
        </w:rPr>
        <w:t>:</w:t>
      </w:r>
    </w:p>
    <w:tbl>
      <w:tblPr>
        <w:tblStyle w:val="a2"/>
        <w:tblW w:w="1151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16"/>
        <w:gridCol w:w="3045"/>
        <w:gridCol w:w="3165"/>
        <w:gridCol w:w="3491"/>
      </w:tblGrid>
      <w:tr w:rsidRPr="00156709" w:rsidR="00EC7662" w:rsidTr="744F9162" w14:paraId="177C36BB" w14:textId="77777777">
        <w:trPr>
          <w:trHeight w:val="640"/>
          <w:jc w:val="center"/>
        </w:trPr>
        <w:tc>
          <w:tcPr>
            <w:tcW w:w="1815" w:type="dxa"/>
            <w:tcBorders>
              <w:top w:val="single" w:color="44B6C3" w:sz="1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56709" w:rsidR="00EC7662" w:rsidRDefault="00EC7662" w14:paraId="177C36B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045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56709" w:rsidR="00EC7662" w:rsidRDefault="004134AD" w14:paraId="177C36B8" w14:textId="47202214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b/>
                <w:color w:val="353132"/>
                <w:lang w:val="de-DE"/>
              </w:rPr>
              <w:t>Konkurrenz</w:t>
            </w:r>
            <w:r w:rsidR="00C35E80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 1</w:t>
            </w:r>
          </w:p>
        </w:tc>
        <w:tc>
          <w:tcPr>
            <w:tcW w:w="3165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56709" w:rsidR="00EC7662" w:rsidRDefault="004134AD" w14:paraId="177C36B9" w14:textId="6B55A692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Konkurrenz </w:t>
            </w:r>
            <w:r w:rsidR="00C35E80">
              <w:rPr>
                <w:rFonts w:ascii="Raleway" w:hAnsi="Raleway" w:eastAsia="Raleway" w:cs="Raleway"/>
                <w:b/>
                <w:color w:val="353132"/>
                <w:lang w:val="de-DE"/>
              </w:rPr>
              <w:t>2</w:t>
            </w:r>
          </w:p>
        </w:tc>
        <w:tc>
          <w:tcPr>
            <w:tcW w:w="3491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56709" w:rsidR="00EC7662" w:rsidRDefault="004134AD" w14:paraId="177C36BA" w14:textId="005F8A6A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Konkurrenz </w:t>
            </w:r>
            <w:r w:rsidR="00C35E80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3 </w:t>
            </w:r>
          </w:p>
        </w:tc>
      </w:tr>
      <w:tr w:rsidRPr="00156709" w:rsidR="00EC7662" w:rsidTr="744F9162" w14:paraId="177C36C0" w14:textId="77777777">
        <w:trPr>
          <w:trHeight w:val="1120"/>
          <w:jc w:val="center"/>
        </w:trPr>
        <w:tc>
          <w:tcPr>
            <w:tcW w:w="18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2A4246" w14:paraId="177C36BC" w14:textId="31D8B523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2A4246">
              <w:rPr>
                <w:rFonts w:ascii="Raleway" w:hAnsi="Raleway" w:eastAsia="Raleway" w:cs="Raleway"/>
                <w:color w:val="353132"/>
                <w:lang w:val="de-DE"/>
              </w:rPr>
              <w:t>Wie funktioniert dieses Produkt?</w:t>
            </w:r>
          </w:p>
        </w:tc>
        <w:tc>
          <w:tcPr>
            <w:tcW w:w="304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B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16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B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49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B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56709" w:rsidR="00EC7662" w:rsidTr="744F9162" w14:paraId="177C36C5" w14:textId="77777777">
        <w:trPr>
          <w:trHeight w:val="1120"/>
          <w:jc w:val="center"/>
        </w:trPr>
        <w:tc>
          <w:tcPr>
            <w:tcW w:w="18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633121" w14:paraId="177C36C1" w14:textId="69C6422E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633121">
              <w:rPr>
                <w:rFonts w:ascii="Raleway" w:hAnsi="Raleway" w:eastAsia="Raleway" w:cs="Raleway"/>
                <w:color w:val="353132"/>
                <w:lang w:val="de-DE"/>
              </w:rPr>
              <w:lastRenderedPageBreak/>
              <w:t>Welches Problem löst es?</w:t>
            </w:r>
          </w:p>
        </w:tc>
        <w:tc>
          <w:tcPr>
            <w:tcW w:w="304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C2" w14:textId="77777777">
            <w:pPr>
              <w:spacing w:before="281" w:after="281"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16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C3" w14:textId="77777777">
            <w:pPr>
              <w:spacing w:before="281" w:after="281"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49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C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A52B1C" w:rsidR="00EC7662" w:rsidTr="744F9162" w14:paraId="177C36CA" w14:textId="77777777">
        <w:trPr>
          <w:trHeight w:val="1120"/>
          <w:jc w:val="center"/>
        </w:trPr>
        <w:tc>
          <w:tcPr>
            <w:tcW w:w="18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633121" w14:paraId="177C36C6" w14:textId="7828EEAF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633121">
              <w:rPr>
                <w:rFonts w:ascii="Raleway" w:hAnsi="Raleway" w:eastAsia="Raleway" w:cs="Raleway"/>
                <w:color w:val="353132"/>
                <w:lang w:val="de-DE"/>
              </w:rPr>
              <w:t>Was ist das Besondere an diesem Produkt?</w:t>
            </w:r>
          </w:p>
        </w:tc>
        <w:tc>
          <w:tcPr>
            <w:tcW w:w="304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C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16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C8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49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C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56709" w:rsidR="00EC7662" w:rsidTr="744F9162" w14:paraId="177C36CF" w14:textId="77777777">
        <w:trPr>
          <w:trHeight w:val="1120"/>
          <w:jc w:val="center"/>
        </w:trPr>
        <w:tc>
          <w:tcPr>
            <w:tcW w:w="18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633121" w14:paraId="177C36CB" w14:textId="2831DAC6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44F9162" w:rsidR="6E6FC52A">
              <w:rPr>
                <w:rFonts w:ascii="Raleway" w:hAnsi="Raleway" w:eastAsia="Raleway" w:cs="Raleway"/>
                <w:color w:val="353132"/>
                <w:lang w:val="de-DE"/>
              </w:rPr>
              <w:t xml:space="preserve">Wer ist </w:t>
            </w:r>
            <w:r w:rsidRPr="744F9162" w:rsidR="00FA2E0D">
              <w:rPr>
                <w:rFonts w:ascii="Raleway" w:hAnsi="Raleway" w:eastAsia="Raleway" w:cs="Raleway"/>
                <w:color w:val="353132"/>
                <w:lang w:val="de-DE"/>
              </w:rPr>
              <w:t>die</w:t>
            </w:r>
            <w:r w:rsidRPr="744F9162" w:rsidR="00FA2E0D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44F9162" w:rsidR="6E6FC52A">
              <w:rPr>
                <w:rFonts w:ascii="Raleway" w:hAnsi="Raleway" w:eastAsia="Raleway" w:cs="Raleway"/>
                <w:color w:val="353132"/>
                <w:lang w:val="de-DE"/>
              </w:rPr>
              <w:t>Zielgruppe?</w:t>
            </w:r>
          </w:p>
        </w:tc>
        <w:tc>
          <w:tcPr>
            <w:tcW w:w="304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CC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16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C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49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C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A52B1C" w:rsidR="00EC7662" w:rsidTr="744F9162" w14:paraId="177C36D4" w14:textId="77777777">
        <w:trPr>
          <w:trHeight w:val="1120"/>
          <w:jc w:val="center"/>
        </w:trPr>
        <w:tc>
          <w:tcPr>
            <w:tcW w:w="18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4134AD" w14:paraId="177C36D0" w14:textId="0513D8B1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44F9162" w:rsidR="00FA2E0D">
              <w:rPr>
                <w:rFonts w:ascii="Raleway" w:hAnsi="Raleway" w:eastAsia="Raleway" w:cs="Raleway"/>
                <w:color w:val="353132"/>
                <w:lang w:val="de-DE"/>
              </w:rPr>
              <w:t>Welchen Preis hat</w:t>
            </w:r>
            <w:r w:rsidRPr="744F9162" w:rsidR="02BBEBC2">
              <w:rPr>
                <w:rFonts w:ascii="Raleway" w:hAnsi="Raleway" w:eastAsia="Raleway" w:cs="Raleway"/>
                <w:color w:val="353132"/>
                <w:lang w:val="de-DE"/>
              </w:rPr>
              <w:t xml:space="preserve"> dieses Produkt</w:t>
            </w:r>
            <w:r w:rsidRPr="744F9162" w:rsidR="02BBEBC2">
              <w:rPr>
                <w:rFonts w:ascii="Raleway" w:hAnsi="Raleway" w:eastAsia="Raleway" w:cs="Raleway"/>
                <w:color w:val="353132"/>
                <w:lang w:val="de-DE"/>
              </w:rPr>
              <w:t>?</w:t>
            </w:r>
          </w:p>
        </w:tc>
        <w:tc>
          <w:tcPr>
            <w:tcW w:w="304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D1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16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D2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49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D3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A52B1C" w:rsidR="00EC7662" w:rsidTr="744F9162" w14:paraId="177C36D9" w14:textId="77777777">
        <w:trPr>
          <w:trHeight w:val="1120"/>
          <w:jc w:val="center"/>
        </w:trPr>
        <w:tc>
          <w:tcPr>
            <w:tcW w:w="18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1EA02529" w14:paraId="177C36D5" w14:textId="7AB5C74F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Was k</w:t>
            </w:r>
            <w:r w:rsidRPr="50ADE4DD" w:rsidR="5BA4DFB6">
              <w:rPr>
                <w:rFonts w:ascii="Raleway" w:hAnsi="Raleway" w:eastAsia="Raleway" w:cs="Raleway"/>
                <w:color w:val="353132"/>
                <w:lang w:val="de-DE"/>
              </w:rPr>
              <w:t xml:space="preserve">önnt ihr </w:t>
            </w:r>
            <w:r w:rsidRPr="50ADE4DD">
              <w:rPr>
                <w:rFonts w:ascii="Raleway" w:hAnsi="Raleway" w:eastAsia="Raleway" w:cs="Raleway"/>
                <w:color w:val="353132"/>
                <w:lang w:val="de-DE"/>
              </w:rPr>
              <w:t>von diesem Produkt lernen?</w:t>
            </w:r>
          </w:p>
        </w:tc>
        <w:tc>
          <w:tcPr>
            <w:tcW w:w="304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D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165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D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349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56709" w:rsidR="00EC7662" w:rsidRDefault="00EC7662" w14:paraId="177C36D8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</w:tbl>
    <w:p w:rsidRPr="00156709" w:rsidR="00EC7662" w:rsidRDefault="00EC7662" w14:paraId="177C36DA" w14:textId="77777777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</w:p>
    <w:tbl>
      <w:tblPr>
        <w:tblStyle w:val="a3"/>
        <w:tblW w:w="11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Pr="00156709" w:rsidR="00EC7662" w:rsidTr="744F9162" w14:paraId="177C36DF" w14:textId="77777777">
        <w:tc>
          <w:tcPr>
            <w:tcW w:w="11520" w:type="dxa"/>
            <w:tcBorders>
              <w:top w:val="single" w:color="44B6C3" w:sz="18" w:space="0"/>
              <w:left w:val="single" w:color="44B6C3" w:sz="18" w:space="0"/>
              <w:bottom w:val="single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5F0" w:rsidRDefault="3C7FAB7E" w14:paraId="7604A689" w14:textId="0866B38F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744F9162" w:rsidR="4CD40AFE">
              <w:rPr>
                <w:rFonts w:ascii="Raleway" w:hAnsi="Raleway" w:eastAsia="Raleway" w:cs="Raleway"/>
                <w:color w:val="353132"/>
                <w:lang w:val="de-DE"/>
              </w:rPr>
              <w:t>Wie w</w:t>
            </w:r>
            <w:r w:rsidRPr="744F9162" w:rsidR="4CCD6B98">
              <w:rPr>
                <w:rFonts w:ascii="Raleway" w:hAnsi="Raleway" w:eastAsia="Raleway" w:cs="Raleway"/>
                <w:color w:val="353132"/>
                <w:lang w:val="de-DE"/>
              </w:rPr>
              <w:t xml:space="preserve">erdet ihr eure </w:t>
            </w:r>
            <w:r w:rsidRPr="744F9162" w:rsidR="4CD40AFE">
              <w:rPr>
                <w:rFonts w:ascii="Raleway" w:hAnsi="Raleway" w:eastAsia="Raleway" w:cs="Raleway"/>
                <w:color w:val="353132"/>
                <w:lang w:val="de-DE"/>
              </w:rPr>
              <w:t>Ideen verändern</w:t>
            </w:r>
            <w:r w:rsidRPr="744F9162" w:rsidR="2B5E1123">
              <w:rPr>
                <w:rFonts w:ascii="Raleway" w:hAnsi="Raleway" w:eastAsia="Raleway" w:cs="Raleway"/>
                <w:color w:val="353132"/>
                <w:lang w:val="de-DE"/>
              </w:rPr>
              <w:t xml:space="preserve"> –</w:t>
            </w:r>
            <w:r w:rsidRPr="744F9162" w:rsidR="2B5E1123">
              <w:rPr>
                <w:rFonts w:ascii="Raleway" w:hAnsi="Raleway" w:eastAsia="Raleway" w:cs="Raleway"/>
                <w:color w:val="353132"/>
                <w:lang w:val="de-DE"/>
              </w:rPr>
              <w:t xml:space="preserve"> </w:t>
            </w:r>
            <w:r w:rsidRPr="744F9162" w:rsidR="4CD40AFE">
              <w:rPr>
                <w:rFonts w:ascii="Raleway" w:hAnsi="Raleway" w:eastAsia="Raleway" w:cs="Raleway"/>
                <w:color w:val="353132"/>
                <w:lang w:val="de-DE"/>
              </w:rPr>
              <w:t xml:space="preserve">basierend </w:t>
            </w:r>
            <w:r w:rsidRPr="744F9162" w:rsidR="4CD40AFE">
              <w:rPr>
                <w:rFonts w:ascii="Raleway" w:hAnsi="Raleway" w:eastAsia="Raleway" w:cs="Raleway"/>
                <w:color w:val="353132"/>
                <w:lang w:val="de-DE"/>
              </w:rPr>
              <w:t>auf dem</w:t>
            </w:r>
            <w:r w:rsidRPr="744F9162" w:rsidR="4CD40AFE">
              <w:rPr>
                <w:rFonts w:ascii="Raleway" w:hAnsi="Raleway" w:eastAsia="Raleway" w:cs="Raleway"/>
                <w:color w:val="353132"/>
                <w:lang w:val="de-DE"/>
              </w:rPr>
              <w:t xml:space="preserve">, was </w:t>
            </w:r>
            <w:r w:rsidRPr="744F9162" w:rsidR="30FE72CB">
              <w:rPr>
                <w:rFonts w:ascii="Raleway" w:hAnsi="Raleway" w:eastAsia="Raleway" w:cs="Raleway"/>
                <w:color w:val="353132"/>
                <w:lang w:val="de-DE"/>
              </w:rPr>
              <w:t xml:space="preserve">ihr </w:t>
            </w:r>
            <w:r w:rsidRPr="744F9162" w:rsidR="4CD40AFE">
              <w:rPr>
                <w:rFonts w:ascii="Raleway" w:hAnsi="Raleway" w:eastAsia="Raleway" w:cs="Raleway"/>
                <w:color w:val="353132"/>
                <w:lang w:val="de-DE"/>
              </w:rPr>
              <w:t xml:space="preserve">von </w:t>
            </w:r>
            <w:r w:rsidRPr="744F9162" w:rsidR="1652FEBB">
              <w:rPr>
                <w:rFonts w:ascii="Raleway" w:hAnsi="Raleway" w:eastAsia="Raleway" w:cs="Raleway"/>
                <w:color w:val="353132"/>
                <w:lang w:val="de-DE"/>
              </w:rPr>
              <w:t xml:space="preserve">eurer </w:t>
            </w:r>
            <w:r w:rsidRPr="744F9162" w:rsidR="4CD40AFE">
              <w:rPr>
                <w:rFonts w:ascii="Raleway" w:hAnsi="Raleway" w:eastAsia="Raleway" w:cs="Raleway"/>
                <w:color w:val="353132"/>
                <w:lang w:val="de-DE"/>
              </w:rPr>
              <w:t>Konkurrenz gelernt h</w:t>
            </w:r>
            <w:r w:rsidRPr="744F9162" w:rsidR="6CE1E4AE">
              <w:rPr>
                <w:rFonts w:ascii="Raleway" w:hAnsi="Raleway" w:eastAsia="Raleway" w:cs="Raleway"/>
                <w:color w:val="353132"/>
                <w:lang w:val="de-DE"/>
              </w:rPr>
              <w:t>abt</w:t>
            </w:r>
            <w:r w:rsidRPr="744F9162" w:rsidR="4CD40AFE">
              <w:rPr>
                <w:rFonts w:ascii="Raleway" w:hAnsi="Raleway" w:eastAsia="Raleway" w:cs="Raleway"/>
                <w:color w:val="353132"/>
                <w:lang w:val="de-DE"/>
              </w:rPr>
              <w:t>?</w:t>
            </w:r>
          </w:p>
          <w:p w:rsidRPr="00156709" w:rsidR="00EC7662" w:rsidP="7785C967" w:rsidRDefault="00EF53B1" w14:paraId="177C36DC" w14:textId="25A57142">
            <w:pPr>
              <w:widowControl w:val="0"/>
              <w:spacing w:after="100" w:line="360" w:lineRule="auto"/>
              <w:rPr>
                <w:b/>
                <w:bCs/>
                <w:color w:val="353132"/>
                <w:lang w:val="de-DE"/>
              </w:rPr>
            </w:pPr>
            <w:r w:rsidRPr="7785C967">
              <w:rPr>
                <w:b/>
                <w:bCs/>
                <w:color w:val="353132"/>
                <w:lang w:val="de-DE"/>
              </w:rPr>
              <w:t>___________________________________________________________________________________________</w:t>
            </w:r>
          </w:p>
          <w:p w:rsidRPr="00156709" w:rsidR="00EC7662" w:rsidP="7785C967" w:rsidRDefault="00EF53B1" w14:paraId="177C36DD" w14:textId="069DE9D6">
            <w:pPr>
              <w:widowControl w:val="0"/>
              <w:spacing w:after="100" w:line="360" w:lineRule="auto"/>
              <w:rPr>
                <w:b/>
                <w:bCs/>
                <w:color w:val="353132"/>
                <w:lang w:val="de-DE"/>
              </w:rPr>
            </w:pPr>
            <w:r w:rsidRPr="7785C967">
              <w:rPr>
                <w:b/>
                <w:bCs/>
                <w:color w:val="353132"/>
                <w:lang w:val="de-DE"/>
              </w:rPr>
              <w:t>_________________________________________________________________________________________</w:t>
            </w:r>
          </w:p>
          <w:p w:rsidRPr="00156709" w:rsidR="00EC7662" w:rsidRDefault="00EF53B1" w14:paraId="177C36DE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56709">
              <w:rPr>
                <w:b/>
                <w:color w:val="353132"/>
                <w:lang w:val="de-DE"/>
              </w:rPr>
              <w:t>___________________________________________________________________________________________</w:t>
            </w:r>
          </w:p>
        </w:tc>
      </w:tr>
    </w:tbl>
    <w:p w:rsidRPr="00156709" w:rsidR="00EC7662" w:rsidRDefault="00EC7662" w14:paraId="177C36E0" w14:textId="77777777">
      <w:pPr>
        <w:widowControl w:val="0"/>
        <w:spacing w:after="100"/>
        <w:rPr>
          <w:lang w:val="de-DE"/>
        </w:rPr>
      </w:pPr>
    </w:p>
    <w:sectPr w:rsidRPr="00156709" w:rsidR="00EC7662">
      <w:headerReference w:type="default" r:id="rId17"/>
      <w:footerReference w:type="default" r:id="rId18"/>
      <w:pgSz w:w="12240" w:h="15840" w:orient="portrait"/>
      <w:pgMar w:top="360" w:right="360" w:bottom="360" w:left="360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4C1" w:rsidRDefault="00E244C1" w14:paraId="7C1F8917" w14:textId="77777777">
      <w:pPr>
        <w:spacing w:line="240" w:lineRule="auto"/>
      </w:pPr>
      <w:r>
        <w:separator/>
      </w:r>
    </w:p>
  </w:endnote>
  <w:endnote w:type="continuationSeparator" w:id="0">
    <w:p w:rsidR="00E244C1" w:rsidRDefault="00E244C1" w14:paraId="562E4C6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662" w:rsidRDefault="00EF53B1" w14:paraId="177C36E2" w14:textId="77777777">
    <w:pPr>
      <w:widowControl w:val="0"/>
      <w:spacing w:after="100"/>
    </w:pPr>
    <w:r>
      <w:rPr>
        <w:rFonts w:ascii="Raleway" w:hAnsi="Raleway" w:eastAsia="Raleway" w:cs="Raleway"/>
        <w:color w:val="353132"/>
        <w:sz w:val="20"/>
        <w:szCs w:val="20"/>
      </w:rPr>
      <w:t xml:space="preserve">© 2019 </w:t>
    </w:r>
    <w:proofErr w:type="spellStart"/>
    <w:r>
      <w:rPr>
        <w:rFonts w:ascii="Raleway" w:hAnsi="Raleway" w:eastAsia="Raleway" w:cs="Raleway"/>
        <w:color w:val="353132"/>
        <w:sz w:val="20"/>
        <w:szCs w:val="20"/>
      </w:rPr>
      <w:t>Technovation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4C1" w:rsidRDefault="00E244C1" w14:paraId="6C48CB80" w14:textId="77777777">
      <w:pPr>
        <w:spacing w:line="240" w:lineRule="auto"/>
      </w:pPr>
      <w:r>
        <w:separator/>
      </w:r>
    </w:p>
  </w:footnote>
  <w:footnote w:type="continuationSeparator" w:id="0">
    <w:p w:rsidR="00E244C1" w:rsidRDefault="00E244C1" w14:paraId="70C1F17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C7662" w:rsidRDefault="00EF53B1" w14:paraId="177C36E1" w14:textId="77777777">
    <w:r>
      <w:rPr>
        <w:noProof/>
      </w:rPr>
      <w:drawing>
        <wp:anchor distT="0" distB="0" distL="0" distR="0" simplePos="0" relativeHeight="251658240" behindDoc="0" locked="0" layoutInCell="1" hidden="0" allowOverlap="1" wp14:anchorId="177C36E3" wp14:editId="177C36E4">
          <wp:simplePos x="0" y="0"/>
          <wp:positionH relativeFrom="column">
            <wp:posOffset>-504824</wp:posOffset>
          </wp:positionH>
          <wp:positionV relativeFrom="paragraph">
            <wp:posOffset>-66674</wp:posOffset>
          </wp:positionV>
          <wp:extent cx="8049597" cy="144303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9597" cy="1443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C80"/>
    <w:multiLevelType w:val="multilevel"/>
    <w:tmpl w:val="4150F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10042"/>
    <w:multiLevelType w:val="multilevel"/>
    <w:tmpl w:val="46661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473E21"/>
    <w:multiLevelType w:val="multilevel"/>
    <w:tmpl w:val="8F567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D30335"/>
    <w:multiLevelType w:val="multilevel"/>
    <w:tmpl w:val="92146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E56AAA"/>
    <w:multiLevelType w:val="multilevel"/>
    <w:tmpl w:val="2646AEDC"/>
    <w:lvl w:ilvl="0">
      <w:start w:val="1"/>
      <w:numFmt w:val="decimal"/>
      <w:lvlText w:val="%1."/>
      <w:lvlJc w:val="left"/>
      <w:pPr>
        <w:ind w:left="720" w:hanging="360"/>
      </w:pPr>
      <w:rPr>
        <w:rFonts w:ascii="Raleway" w:hAnsi="Raleway" w:eastAsia="Raleway" w:cs="Raleway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62"/>
    <w:rsid w:val="00067A04"/>
    <w:rsid w:val="000B70B7"/>
    <w:rsid w:val="00105D65"/>
    <w:rsid w:val="00150382"/>
    <w:rsid w:val="00156709"/>
    <w:rsid w:val="00186F5B"/>
    <w:rsid w:val="00257D1A"/>
    <w:rsid w:val="00281B32"/>
    <w:rsid w:val="00285379"/>
    <w:rsid w:val="00291E94"/>
    <w:rsid w:val="002A4246"/>
    <w:rsid w:val="002E1FD5"/>
    <w:rsid w:val="0036363D"/>
    <w:rsid w:val="0040129D"/>
    <w:rsid w:val="004134AD"/>
    <w:rsid w:val="00552017"/>
    <w:rsid w:val="005E3B76"/>
    <w:rsid w:val="00633121"/>
    <w:rsid w:val="006667D0"/>
    <w:rsid w:val="006726BE"/>
    <w:rsid w:val="00680257"/>
    <w:rsid w:val="006FE970"/>
    <w:rsid w:val="00765AE5"/>
    <w:rsid w:val="00767468"/>
    <w:rsid w:val="00982D69"/>
    <w:rsid w:val="009A2F0B"/>
    <w:rsid w:val="00A52B1C"/>
    <w:rsid w:val="00A84E0E"/>
    <w:rsid w:val="00A94286"/>
    <w:rsid w:val="00B12988"/>
    <w:rsid w:val="00B57EB3"/>
    <w:rsid w:val="00B755F0"/>
    <w:rsid w:val="00B91BD9"/>
    <w:rsid w:val="00BD31FC"/>
    <w:rsid w:val="00BE487A"/>
    <w:rsid w:val="00C05F5A"/>
    <w:rsid w:val="00C35E80"/>
    <w:rsid w:val="00C867A5"/>
    <w:rsid w:val="00CA46B6"/>
    <w:rsid w:val="00CB726C"/>
    <w:rsid w:val="00CF0AAE"/>
    <w:rsid w:val="00D40098"/>
    <w:rsid w:val="00D86430"/>
    <w:rsid w:val="00E244C1"/>
    <w:rsid w:val="00E35B23"/>
    <w:rsid w:val="00E41104"/>
    <w:rsid w:val="00EC7662"/>
    <w:rsid w:val="00ED0D10"/>
    <w:rsid w:val="00EE6149"/>
    <w:rsid w:val="00EF53B1"/>
    <w:rsid w:val="00F13969"/>
    <w:rsid w:val="00FA2E0D"/>
    <w:rsid w:val="015DEE8F"/>
    <w:rsid w:val="016B098B"/>
    <w:rsid w:val="020E5301"/>
    <w:rsid w:val="023C7D0E"/>
    <w:rsid w:val="02BBEBC2"/>
    <w:rsid w:val="0345872B"/>
    <w:rsid w:val="03A1DE28"/>
    <w:rsid w:val="040EC31E"/>
    <w:rsid w:val="04103624"/>
    <w:rsid w:val="0501BFAA"/>
    <w:rsid w:val="0578D268"/>
    <w:rsid w:val="06AFBA79"/>
    <w:rsid w:val="08389882"/>
    <w:rsid w:val="0AD78B2D"/>
    <w:rsid w:val="0B3B2128"/>
    <w:rsid w:val="0B75300D"/>
    <w:rsid w:val="0CE1630F"/>
    <w:rsid w:val="0DE8EA31"/>
    <w:rsid w:val="0E41BAE9"/>
    <w:rsid w:val="0E5A7757"/>
    <w:rsid w:val="0E72F2A8"/>
    <w:rsid w:val="0FB58CBF"/>
    <w:rsid w:val="0FD649BA"/>
    <w:rsid w:val="115A59CB"/>
    <w:rsid w:val="1160213A"/>
    <w:rsid w:val="1192EAB0"/>
    <w:rsid w:val="11D28CB4"/>
    <w:rsid w:val="139AE991"/>
    <w:rsid w:val="14B6B3AD"/>
    <w:rsid w:val="14BF820C"/>
    <w:rsid w:val="14EF7C92"/>
    <w:rsid w:val="1652FEBB"/>
    <w:rsid w:val="168A80C5"/>
    <w:rsid w:val="17586A2B"/>
    <w:rsid w:val="1787BC96"/>
    <w:rsid w:val="18273DE6"/>
    <w:rsid w:val="1905088B"/>
    <w:rsid w:val="194126CC"/>
    <w:rsid w:val="1963A9E6"/>
    <w:rsid w:val="1A791BE4"/>
    <w:rsid w:val="1AB4B6F2"/>
    <w:rsid w:val="1B1A3A2A"/>
    <w:rsid w:val="1C64F3F0"/>
    <w:rsid w:val="1E69E078"/>
    <w:rsid w:val="1EA02529"/>
    <w:rsid w:val="1EC1EDD7"/>
    <w:rsid w:val="1EF61B08"/>
    <w:rsid w:val="1F9353F3"/>
    <w:rsid w:val="1FF13346"/>
    <w:rsid w:val="20A113BA"/>
    <w:rsid w:val="21FFF1ED"/>
    <w:rsid w:val="23158085"/>
    <w:rsid w:val="239EA31A"/>
    <w:rsid w:val="23F06861"/>
    <w:rsid w:val="24330D56"/>
    <w:rsid w:val="24528900"/>
    <w:rsid w:val="24DF7D1C"/>
    <w:rsid w:val="253CC4DD"/>
    <w:rsid w:val="2627A218"/>
    <w:rsid w:val="271F5BEC"/>
    <w:rsid w:val="2754F420"/>
    <w:rsid w:val="279339FA"/>
    <w:rsid w:val="29F24C80"/>
    <w:rsid w:val="2A38297D"/>
    <w:rsid w:val="2B5E1123"/>
    <w:rsid w:val="2BB3DE34"/>
    <w:rsid w:val="2BD5D1F6"/>
    <w:rsid w:val="2C39E794"/>
    <w:rsid w:val="2E33BA11"/>
    <w:rsid w:val="2F54BDD0"/>
    <w:rsid w:val="2F865DA1"/>
    <w:rsid w:val="30FE72CB"/>
    <w:rsid w:val="316DDAE6"/>
    <w:rsid w:val="31F62612"/>
    <w:rsid w:val="32752684"/>
    <w:rsid w:val="34323F6E"/>
    <w:rsid w:val="34570675"/>
    <w:rsid w:val="3566085C"/>
    <w:rsid w:val="36A55C19"/>
    <w:rsid w:val="37D53A19"/>
    <w:rsid w:val="3807E6DB"/>
    <w:rsid w:val="38DCE03A"/>
    <w:rsid w:val="39C79DDC"/>
    <w:rsid w:val="3B18E2F1"/>
    <w:rsid w:val="3C7FAB7E"/>
    <w:rsid w:val="3D51097D"/>
    <w:rsid w:val="3FD84371"/>
    <w:rsid w:val="414E6207"/>
    <w:rsid w:val="422C0828"/>
    <w:rsid w:val="425EDC16"/>
    <w:rsid w:val="42DD9903"/>
    <w:rsid w:val="4305ECB0"/>
    <w:rsid w:val="430AB746"/>
    <w:rsid w:val="44341DE5"/>
    <w:rsid w:val="445C689B"/>
    <w:rsid w:val="445D7D98"/>
    <w:rsid w:val="468EB7A4"/>
    <w:rsid w:val="47ED8E3A"/>
    <w:rsid w:val="49C8D3D5"/>
    <w:rsid w:val="4B1CE9AA"/>
    <w:rsid w:val="4CCD6B98"/>
    <w:rsid w:val="4CD40AFE"/>
    <w:rsid w:val="4CF29611"/>
    <w:rsid w:val="4D0D3BC1"/>
    <w:rsid w:val="4DCA16C6"/>
    <w:rsid w:val="4DDE1504"/>
    <w:rsid w:val="4F22092A"/>
    <w:rsid w:val="503FF617"/>
    <w:rsid w:val="50ADE4DD"/>
    <w:rsid w:val="513C00A0"/>
    <w:rsid w:val="5242B6F4"/>
    <w:rsid w:val="5340733E"/>
    <w:rsid w:val="534D5FC4"/>
    <w:rsid w:val="535486CC"/>
    <w:rsid w:val="5362C93C"/>
    <w:rsid w:val="5388C814"/>
    <w:rsid w:val="55242503"/>
    <w:rsid w:val="553EEC15"/>
    <w:rsid w:val="55D72CB9"/>
    <w:rsid w:val="57942B86"/>
    <w:rsid w:val="57C00EC5"/>
    <w:rsid w:val="57C65DE6"/>
    <w:rsid w:val="58B9CAFE"/>
    <w:rsid w:val="5940736C"/>
    <w:rsid w:val="5B0C4119"/>
    <w:rsid w:val="5BA4DFB6"/>
    <w:rsid w:val="5D7A638B"/>
    <w:rsid w:val="5EAB8FC9"/>
    <w:rsid w:val="5F3FB1ED"/>
    <w:rsid w:val="60336316"/>
    <w:rsid w:val="6076E0C0"/>
    <w:rsid w:val="6090EE9F"/>
    <w:rsid w:val="6138FC0D"/>
    <w:rsid w:val="62985AAA"/>
    <w:rsid w:val="63E9D6C7"/>
    <w:rsid w:val="63F6BB0B"/>
    <w:rsid w:val="64E9E74E"/>
    <w:rsid w:val="65C44D17"/>
    <w:rsid w:val="660C6467"/>
    <w:rsid w:val="66C7E4FE"/>
    <w:rsid w:val="68092EC6"/>
    <w:rsid w:val="69A1A64F"/>
    <w:rsid w:val="69FFF587"/>
    <w:rsid w:val="6C02B27E"/>
    <w:rsid w:val="6C514A9E"/>
    <w:rsid w:val="6CE1E4AE"/>
    <w:rsid w:val="6D8583BF"/>
    <w:rsid w:val="6E249D3B"/>
    <w:rsid w:val="6E6FC52A"/>
    <w:rsid w:val="6E87656C"/>
    <w:rsid w:val="6F22712D"/>
    <w:rsid w:val="6F984283"/>
    <w:rsid w:val="6FC65F2F"/>
    <w:rsid w:val="703677FD"/>
    <w:rsid w:val="7082A1B0"/>
    <w:rsid w:val="715A2118"/>
    <w:rsid w:val="72BB0384"/>
    <w:rsid w:val="72D50CD4"/>
    <w:rsid w:val="72FB9655"/>
    <w:rsid w:val="733C9E49"/>
    <w:rsid w:val="743F379D"/>
    <w:rsid w:val="744F9162"/>
    <w:rsid w:val="753FA532"/>
    <w:rsid w:val="7656DBCB"/>
    <w:rsid w:val="7785C967"/>
    <w:rsid w:val="77A6F66C"/>
    <w:rsid w:val="77AD6542"/>
    <w:rsid w:val="7890B56E"/>
    <w:rsid w:val="7A65F73D"/>
    <w:rsid w:val="7BDE993C"/>
    <w:rsid w:val="7CEDE2C7"/>
    <w:rsid w:val="7D8A2DD6"/>
    <w:rsid w:val="7EC15A36"/>
    <w:rsid w:val="7FB83869"/>
    <w:rsid w:val="7FD42895"/>
    <w:rsid w:val="7FE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365B"/>
  <w15:docId w15:val="{43587A5B-79EE-41D9-A240-C4620E32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C05F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02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25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67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67D0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6667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67D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666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openoffice.org/product/calc.html" TargetMode="External" Id="Re9d4c87032634f48" /><Relationship Type="http://schemas.openxmlformats.org/officeDocument/2006/relationships/hyperlink" Target="https://products.office.com/en-us/excel" TargetMode="External" Id="R48193056ee4b4ad2" /><Relationship Type="http://schemas.openxmlformats.org/officeDocument/2006/relationships/hyperlink" Target="https://www.google.com/sheets/about/" TargetMode="External" Id="R7167046519374e6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E7AD7-2B39-4317-8F89-8AC432979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853A0-85CA-46E1-AB7B-46E02D57A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32DBD-6525-4DBF-BE9E-61D7211B73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Sarah Pulfer</lastModifiedBy>
  <revision>52</revision>
  <dcterms:created xsi:type="dcterms:W3CDTF">2021-06-02T14:35:00.0000000Z</dcterms:created>
  <dcterms:modified xsi:type="dcterms:W3CDTF">2021-11-02T15:20:53.1937869Z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